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0B337AA" w14:textId="77777777" w:rsidR="0082046E" w:rsidRDefault="0082046E" w:rsidP="0082046E">
      <w:pPr>
        <w:jc w:val="center"/>
        <w:rPr>
          <w:b/>
          <w:bCs/>
          <w:sz w:val="40"/>
          <w:szCs w:val="40"/>
          <w:u w:val="single"/>
        </w:rPr>
      </w:pPr>
      <w:bookmarkStart w:id="0" w:name="_GoBack"/>
      <w:bookmarkEnd w:id="0"/>
    </w:p>
    <w:p w14:paraId="766B1C04" w14:textId="77777777" w:rsidR="0082046E" w:rsidRDefault="0082046E" w:rsidP="0082046E">
      <w:pPr>
        <w:jc w:val="center"/>
        <w:rPr>
          <w:b/>
          <w:bCs/>
          <w:sz w:val="40"/>
          <w:szCs w:val="40"/>
          <w:u w:val="single"/>
        </w:rPr>
      </w:pPr>
    </w:p>
    <w:p w14:paraId="061ECC8E" w14:textId="77777777" w:rsidR="0082046E" w:rsidRDefault="0082046E" w:rsidP="0082046E">
      <w:pPr>
        <w:jc w:val="center"/>
        <w:rPr>
          <w:b/>
          <w:bCs/>
          <w:sz w:val="40"/>
          <w:szCs w:val="40"/>
          <w:u w:val="single"/>
        </w:rPr>
      </w:pPr>
    </w:p>
    <w:p w14:paraId="669A0F6B" w14:textId="77777777" w:rsidR="0082046E" w:rsidRDefault="0082046E" w:rsidP="0082046E">
      <w:pPr>
        <w:jc w:val="center"/>
        <w:rPr>
          <w:b/>
          <w:bCs/>
          <w:sz w:val="40"/>
          <w:szCs w:val="40"/>
          <w:u w:val="single"/>
        </w:rPr>
      </w:pPr>
    </w:p>
    <w:p w14:paraId="3F4E5FAD" w14:textId="77777777" w:rsidR="0082046E" w:rsidRDefault="0082046E" w:rsidP="0082046E">
      <w:pPr>
        <w:jc w:val="center"/>
        <w:rPr>
          <w:b/>
          <w:bCs/>
          <w:sz w:val="40"/>
          <w:szCs w:val="40"/>
          <w:u w:val="single"/>
        </w:rPr>
      </w:pPr>
    </w:p>
    <w:p w14:paraId="3CB94797" w14:textId="77777777" w:rsidR="007C183C" w:rsidRPr="007A0411" w:rsidRDefault="003F0800" w:rsidP="0082046E">
      <w:pPr>
        <w:jc w:val="center"/>
        <w:rPr>
          <w:b/>
          <w:bCs/>
          <w:sz w:val="48"/>
          <w:szCs w:val="48"/>
          <w:u w:val="single"/>
        </w:rPr>
      </w:pPr>
      <w:r w:rsidRPr="007A0411">
        <w:rPr>
          <w:b/>
          <w:bCs/>
          <w:sz w:val="48"/>
          <w:szCs w:val="48"/>
          <w:u w:val="single"/>
        </w:rPr>
        <w:t xml:space="preserve">Twine Tango </w:t>
      </w:r>
      <w:r w:rsidR="0082046E" w:rsidRPr="007A0411">
        <w:rPr>
          <w:b/>
          <w:bCs/>
          <w:sz w:val="48"/>
          <w:szCs w:val="48"/>
          <w:u w:val="single"/>
        </w:rPr>
        <w:t>Main Board Testing</w:t>
      </w:r>
    </w:p>
    <w:p w14:paraId="2AFC3A3B" w14:textId="77777777" w:rsidR="003F0800" w:rsidRDefault="003F0800"/>
    <w:p w14:paraId="2952C320" w14:textId="77777777" w:rsidR="003F0800" w:rsidRPr="007A0411" w:rsidRDefault="0082046E" w:rsidP="005B7EC5">
      <w:pPr>
        <w:jc w:val="center"/>
        <w:rPr>
          <w:sz w:val="36"/>
          <w:szCs w:val="36"/>
        </w:rPr>
      </w:pPr>
      <w:r w:rsidRPr="007A0411">
        <w:rPr>
          <w:sz w:val="36"/>
          <w:szCs w:val="36"/>
        </w:rPr>
        <w:t>Rev1.</w:t>
      </w:r>
      <w:r w:rsidR="0075011C">
        <w:rPr>
          <w:sz w:val="36"/>
          <w:szCs w:val="36"/>
        </w:rPr>
        <w:t>2</w:t>
      </w:r>
    </w:p>
    <w:p w14:paraId="6714665C" w14:textId="77777777" w:rsidR="0082046E" w:rsidRDefault="007A0411" w:rsidP="007A0411">
      <w:pPr>
        <w:spacing w:after="160" w:line="259" w:lineRule="auto"/>
        <w:jc w:val="center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A7A0272" wp14:editId="75BCA85A">
            <wp:simplePos x="0" y="0"/>
            <wp:positionH relativeFrom="column">
              <wp:posOffset>825076</wp:posOffset>
            </wp:positionH>
            <wp:positionV relativeFrom="paragraph">
              <wp:posOffset>558800</wp:posOffset>
            </wp:positionV>
            <wp:extent cx="3712422" cy="2474202"/>
            <wp:effectExtent l="0" t="0" r="2540" b="2540"/>
            <wp:wrapNone/>
            <wp:docPr id="32" name="Picture 32" descr="C:\Users\Mati\AppData\Local\Microsoft\Windows\INetCache\Content.Word\IMG_5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ti\AppData\Local\Microsoft\Windows\INetCache\Content.Word\IMG_579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422" cy="247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046E">
        <w:br w:type="page"/>
      </w:r>
    </w:p>
    <w:p w14:paraId="14A7B90E" w14:textId="77777777" w:rsidR="0082046E" w:rsidRDefault="0082046E" w:rsidP="0082046E">
      <w:pPr>
        <w:jc w:val="center"/>
      </w:pPr>
      <w:r>
        <w:lastRenderedPageBreak/>
        <w:t>Revision History</w:t>
      </w:r>
    </w:p>
    <w:p w14:paraId="01731B91" w14:textId="77777777" w:rsidR="0082046E" w:rsidRDefault="0082046E" w:rsidP="0082046E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96"/>
        <w:gridCol w:w="1278"/>
        <w:gridCol w:w="6123"/>
      </w:tblGrid>
      <w:tr w:rsidR="0082046E" w14:paraId="0C953E85" w14:textId="77777777" w:rsidTr="0082046E">
        <w:tc>
          <w:tcPr>
            <w:tcW w:w="896" w:type="dxa"/>
          </w:tcPr>
          <w:p w14:paraId="37F5361C" w14:textId="77777777" w:rsidR="0082046E" w:rsidRDefault="0082046E">
            <w:pPr>
              <w:spacing w:after="160" w:line="259" w:lineRule="auto"/>
            </w:pPr>
            <w:r>
              <w:t>Version</w:t>
            </w:r>
          </w:p>
        </w:tc>
        <w:tc>
          <w:tcPr>
            <w:tcW w:w="800" w:type="dxa"/>
          </w:tcPr>
          <w:p w14:paraId="55299EFF" w14:textId="77777777" w:rsidR="0082046E" w:rsidRDefault="0082046E">
            <w:pPr>
              <w:spacing w:after="160" w:line="259" w:lineRule="auto"/>
            </w:pPr>
            <w:r>
              <w:t>Date</w:t>
            </w:r>
          </w:p>
        </w:tc>
        <w:tc>
          <w:tcPr>
            <w:tcW w:w="6601" w:type="dxa"/>
          </w:tcPr>
          <w:p w14:paraId="38C5853D" w14:textId="77777777" w:rsidR="0082046E" w:rsidRDefault="0082046E">
            <w:pPr>
              <w:spacing w:after="160" w:line="259" w:lineRule="auto"/>
            </w:pPr>
            <w:r>
              <w:t>Description</w:t>
            </w:r>
          </w:p>
        </w:tc>
      </w:tr>
      <w:tr w:rsidR="0082046E" w14:paraId="26C9B885" w14:textId="77777777" w:rsidTr="0082046E">
        <w:tc>
          <w:tcPr>
            <w:tcW w:w="896" w:type="dxa"/>
          </w:tcPr>
          <w:p w14:paraId="548C211F" w14:textId="77777777" w:rsidR="0082046E" w:rsidRDefault="0082046E">
            <w:pPr>
              <w:spacing w:after="160" w:line="259" w:lineRule="auto"/>
            </w:pPr>
            <w:r>
              <w:t>1.0</w:t>
            </w:r>
          </w:p>
        </w:tc>
        <w:tc>
          <w:tcPr>
            <w:tcW w:w="800" w:type="dxa"/>
          </w:tcPr>
          <w:p w14:paraId="1EDF93EE" w14:textId="77777777" w:rsidR="0082046E" w:rsidRDefault="0082046E">
            <w:pPr>
              <w:spacing w:after="160" w:line="259" w:lineRule="auto"/>
            </w:pPr>
            <w:r>
              <w:t>18/7/2018</w:t>
            </w:r>
          </w:p>
        </w:tc>
        <w:tc>
          <w:tcPr>
            <w:tcW w:w="6601" w:type="dxa"/>
          </w:tcPr>
          <w:p w14:paraId="023AD9FF" w14:textId="77777777" w:rsidR="0082046E" w:rsidRDefault="0082046E">
            <w:pPr>
              <w:spacing w:after="160" w:line="259" w:lineRule="auto"/>
            </w:pPr>
            <w:r>
              <w:t>Initial preliminary version</w:t>
            </w:r>
          </w:p>
        </w:tc>
      </w:tr>
      <w:tr w:rsidR="000A4525" w14:paraId="1834F46A" w14:textId="77777777" w:rsidTr="0082046E">
        <w:tc>
          <w:tcPr>
            <w:tcW w:w="896" w:type="dxa"/>
          </w:tcPr>
          <w:p w14:paraId="23B89898" w14:textId="77777777" w:rsidR="000A4525" w:rsidRDefault="000A4525">
            <w:pPr>
              <w:spacing w:after="160" w:line="259" w:lineRule="auto"/>
            </w:pPr>
            <w:r>
              <w:t>1.1</w:t>
            </w:r>
          </w:p>
        </w:tc>
        <w:tc>
          <w:tcPr>
            <w:tcW w:w="800" w:type="dxa"/>
          </w:tcPr>
          <w:p w14:paraId="7BC2B444" w14:textId="77777777" w:rsidR="000A4525" w:rsidRDefault="000A4525">
            <w:pPr>
              <w:spacing w:after="160" w:line="259" w:lineRule="auto"/>
            </w:pPr>
            <w:r>
              <w:t>05/08/2018</w:t>
            </w:r>
          </w:p>
        </w:tc>
        <w:tc>
          <w:tcPr>
            <w:tcW w:w="6601" w:type="dxa"/>
          </w:tcPr>
          <w:p w14:paraId="778A859E" w14:textId="77777777" w:rsidR="000A4525" w:rsidRDefault="000A4525" w:rsidP="000A4525">
            <w:pPr>
              <w:spacing w:after="160" w:line="259" w:lineRule="auto"/>
            </w:pPr>
            <w:r>
              <w:t>Add Twine Logo. Update pictures</w:t>
            </w:r>
          </w:p>
        </w:tc>
      </w:tr>
    </w:tbl>
    <w:p w14:paraId="42913D48" w14:textId="77777777" w:rsidR="0082046E" w:rsidRDefault="0082046E">
      <w:pPr>
        <w:spacing w:after="160" w:line="259" w:lineRule="auto"/>
      </w:pPr>
    </w:p>
    <w:p w14:paraId="58E8C487" w14:textId="77777777" w:rsidR="0082046E" w:rsidRDefault="0082046E">
      <w:pPr>
        <w:spacing w:after="160" w:line="259" w:lineRule="auto"/>
      </w:pPr>
      <w:r>
        <w:br w:type="page"/>
      </w:r>
    </w:p>
    <w:p w14:paraId="74C852EB" w14:textId="77777777" w:rsidR="003F0800" w:rsidRDefault="003F0800" w:rsidP="003F0800">
      <w:pPr>
        <w:pStyle w:val="Heading1"/>
      </w:pPr>
      <w:r w:rsidRPr="003F0800">
        <w:lastRenderedPageBreak/>
        <w:t>Introduction</w:t>
      </w:r>
    </w:p>
    <w:p w14:paraId="44220672" w14:textId="77777777" w:rsidR="00495CA4" w:rsidRDefault="00495CA4" w:rsidP="00495CA4">
      <w:pPr>
        <w:pStyle w:val="Heading2"/>
      </w:pPr>
      <w:r>
        <w:t>Scope</w:t>
      </w:r>
    </w:p>
    <w:p w14:paraId="685E0DAA" w14:textId="77777777" w:rsidR="00495CA4" w:rsidRDefault="00495CA4" w:rsidP="001A6107">
      <w:pPr>
        <w:pStyle w:val="ListParagraph"/>
        <w:numPr>
          <w:ilvl w:val="0"/>
          <w:numId w:val="13"/>
        </w:numPr>
      </w:pPr>
      <w:r>
        <w:t>Twine Tango Main PCB</w:t>
      </w:r>
      <w:r w:rsidR="00CC4C02">
        <w:t xml:space="preserve"> – hence “DUT”</w:t>
      </w:r>
    </w:p>
    <w:p w14:paraId="7B3F332E" w14:textId="77777777" w:rsidR="001A6107" w:rsidRDefault="001A6107" w:rsidP="001A6107">
      <w:pPr>
        <w:pStyle w:val="ListParagraph"/>
        <w:numPr>
          <w:ilvl w:val="0"/>
          <w:numId w:val="13"/>
        </w:numPr>
      </w:pPr>
      <w:r>
        <w:t>DUT external connectivity testing</w:t>
      </w:r>
    </w:p>
    <w:p w14:paraId="429B78A7" w14:textId="77777777" w:rsidR="00495CA4" w:rsidRPr="00495CA4" w:rsidRDefault="00495CA4" w:rsidP="00495CA4">
      <w:pPr>
        <w:rPr>
          <w:b/>
          <w:bCs/>
        </w:rPr>
      </w:pPr>
    </w:p>
    <w:p w14:paraId="61706BC4" w14:textId="77777777" w:rsidR="00495CA4" w:rsidRDefault="00495CA4" w:rsidP="00495CA4">
      <w:pPr>
        <w:pStyle w:val="Heading2"/>
      </w:pPr>
      <w:r>
        <w:t>Purpose of Document</w:t>
      </w:r>
    </w:p>
    <w:p w14:paraId="30E33AE3" w14:textId="77777777" w:rsidR="00495CA4" w:rsidRDefault="00495CA4" w:rsidP="00C20177">
      <w:pPr>
        <w:pStyle w:val="ListParagraph"/>
        <w:numPr>
          <w:ilvl w:val="0"/>
          <w:numId w:val="11"/>
        </w:numPr>
      </w:pPr>
      <w:r>
        <w:t>Definition of Test Procedure</w:t>
      </w:r>
      <w:r w:rsidR="00C20177">
        <w:t>.</w:t>
      </w:r>
    </w:p>
    <w:p w14:paraId="1856D389" w14:textId="77777777" w:rsidR="00495CA4" w:rsidRDefault="00495CA4" w:rsidP="00C20177">
      <w:pPr>
        <w:pStyle w:val="ListParagraph"/>
        <w:numPr>
          <w:ilvl w:val="0"/>
          <w:numId w:val="11"/>
        </w:numPr>
      </w:pPr>
      <w:r>
        <w:t xml:space="preserve">Documentation of how to perform </w:t>
      </w:r>
      <w:r w:rsidR="00C20177">
        <w:t>all Main board test.</w:t>
      </w:r>
      <w:r>
        <w:t xml:space="preserve"> </w:t>
      </w:r>
    </w:p>
    <w:p w14:paraId="55FDE3AB" w14:textId="77777777" w:rsidR="00AA4F08" w:rsidRDefault="00AA4F08" w:rsidP="00BA11AE"/>
    <w:p w14:paraId="0813FA1B" w14:textId="77777777" w:rsidR="00AA4F08" w:rsidRDefault="00AA4F08" w:rsidP="00AA4F08">
      <w:pPr>
        <w:pStyle w:val="Heading2"/>
      </w:pPr>
      <w:r>
        <w:t>Document Outline</w:t>
      </w:r>
    </w:p>
    <w:p w14:paraId="016E8F44" w14:textId="77777777" w:rsidR="00AA4F08" w:rsidRDefault="00AA4F08" w:rsidP="00C20177">
      <w:r>
        <w:t xml:space="preserve">Section </w:t>
      </w:r>
      <w:r>
        <w:fldChar w:fldCharType="begin"/>
      </w:r>
      <w:r>
        <w:instrText xml:space="preserve"> REF _Ref508814705 \w \h </w:instrText>
      </w:r>
      <w:r>
        <w:fldChar w:fldCharType="separate"/>
      </w:r>
      <w:r>
        <w:rPr>
          <w:rFonts w:hint="cs"/>
          <w:cs/>
        </w:rPr>
        <w:t>‎</w:t>
      </w:r>
      <w:r>
        <w:t>2</w:t>
      </w:r>
      <w:r>
        <w:fldChar w:fldCharType="end"/>
      </w:r>
      <w:r>
        <w:t xml:space="preserve"> </w:t>
      </w:r>
      <w:r>
        <w:fldChar w:fldCharType="begin"/>
      </w:r>
      <w:r>
        <w:instrText xml:space="preserve"> REF _Ref508814705 \h </w:instrText>
      </w:r>
      <w:r>
        <w:fldChar w:fldCharType="separate"/>
      </w:r>
      <w:r>
        <w:t>Tango HW Test Plan</w:t>
      </w:r>
      <w:r>
        <w:fldChar w:fldCharType="end"/>
      </w:r>
      <w:r w:rsidR="00C20177">
        <w:t xml:space="preserve"> .</w:t>
      </w:r>
    </w:p>
    <w:p w14:paraId="097AD2B0" w14:textId="77777777" w:rsidR="00AA4F08" w:rsidRPr="00AA4F08" w:rsidRDefault="00AA4F08" w:rsidP="00AA4F08"/>
    <w:p w14:paraId="47F15925" w14:textId="77777777" w:rsidR="00AA4F08" w:rsidRDefault="00AA4F08" w:rsidP="00BA11AE"/>
    <w:p w14:paraId="10F5B00E" w14:textId="77777777" w:rsidR="001802BE" w:rsidRDefault="001802BE" w:rsidP="003F0800"/>
    <w:p w14:paraId="3C6FCF85" w14:textId="77777777" w:rsidR="003F0800" w:rsidRDefault="003F0800">
      <w:pPr>
        <w:spacing w:after="160" w:line="259" w:lineRule="auto"/>
      </w:pPr>
      <w:r>
        <w:br w:type="page"/>
      </w:r>
    </w:p>
    <w:p w14:paraId="2878F144" w14:textId="77777777" w:rsidR="00CC4C02" w:rsidRDefault="008D01CF" w:rsidP="00696FDF">
      <w:pPr>
        <w:pStyle w:val="Heading1"/>
      </w:pPr>
      <w:r>
        <w:lastRenderedPageBreak/>
        <w:t>Given</w:t>
      </w:r>
    </w:p>
    <w:p w14:paraId="42CC9046" w14:textId="77777777" w:rsidR="00CC4C02" w:rsidRDefault="008D01CF" w:rsidP="008D0502">
      <w:r>
        <w:t xml:space="preserve">DUT will be tested in </w:t>
      </w:r>
      <w:r w:rsidR="008D0502">
        <w:t>Tango printer with</w:t>
      </w:r>
      <w:r>
        <w:t xml:space="preserve"> relevant assemblies. Hence not</w:t>
      </w:r>
      <w:r w:rsidR="00C20177">
        <w:t xml:space="preserve"> all connections will be tested.</w:t>
      </w:r>
    </w:p>
    <w:p w14:paraId="3CC7ADB7" w14:textId="77777777" w:rsidR="001A6107" w:rsidRDefault="001A6107" w:rsidP="00CC4C02"/>
    <w:p w14:paraId="5360089E" w14:textId="77777777" w:rsidR="001A6107" w:rsidRDefault="00DE09BA" w:rsidP="00DE09BA">
      <w:pPr>
        <w:pStyle w:val="Heading1"/>
      </w:pPr>
      <w:r>
        <w:t>Actions required by Tester during Testing</w:t>
      </w:r>
    </w:p>
    <w:p w14:paraId="263765A6" w14:textId="77777777" w:rsidR="00DE09BA" w:rsidRPr="00DE09BA" w:rsidRDefault="00DE09BA" w:rsidP="00DE09BA"/>
    <w:p w14:paraId="36435963" w14:textId="77777777" w:rsidR="00DE09BA" w:rsidRDefault="00DE09BA" w:rsidP="00CC4C02">
      <w:r>
        <w:t>Motors</w:t>
      </w:r>
    </w:p>
    <w:p w14:paraId="50C8FAC3" w14:textId="77777777" w:rsidR="00DE09BA" w:rsidRDefault="00DE09BA" w:rsidP="00DE09BA">
      <w:r>
        <w:t>Observe that motors are moving when required</w:t>
      </w:r>
      <w:r w:rsidR="008D0502">
        <w:t>.</w:t>
      </w:r>
    </w:p>
    <w:p w14:paraId="4948F5D6" w14:textId="77777777" w:rsidR="00DE09BA" w:rsidRDefault="00DE09BA" w:rsidP="00DE09BA"/>
    <w:p w14:paraId="0F0BFB45" w14:textId="77777777" w:rsidR="00DE09BA" w:rsidRDefault="00DE09BA" w:rsidP="00CC4C02">
      <w:r>
        <w:t>Limit Switches</w:t>
      </w:r>
    </w:p>
    <w:p w14:paraId="59B34874" w14:textId="77777777" w:rsidR="00DE09BA" w:rsidRDefault="00DE09BA" w:rsidP="003E16C6">
      <w:pPr>
        <w:pStyle w:val="ListParagraph"/>
        <w:numPr>
          <w:ilvl w:val="0"/>
          <w:numId w:val="12"/>
        </w:numPr>
      </w:pPr>
      <w:r>
        <w:t xml:space="preserve">Use an object to “cut” the light beam and observe result in </w:t>
      </w:r>
      <w:r w:rsidR="003E16C6">
        <w:t xml:space="preserve">Twine </w:t>
      </w:r>
      <w:proofErr w:type="spellStart"/>
      <w:proofErr w:type="gramStart"/>
      <w:r w:rsidR="003E16C6">
        <w:t>StubsGUI</w:t>
      </w:r>
      <w:proofErr w:type="spellEnd"/>
      <w:r w:rsidR="003E16C6">
        <w:t xml:space="preserve"> .</w:t>
      </w:r>
      <w:proofErr w:type="gramEnd"/>
    </w:p>
    <w:p w14:paraId="4DEF616E" w14:textId="77777777" w:rsidR="00DE09BA" w:rsidRDefault="00DE09BA" w:rsidP="00CC4C02"/>
    <w:p w14:paraId="7379AA40" w14:textId="77777777" w:rsidR="00DE09BA" w:rsidRDefault="00DE09BA" w:rsidP="00CC4C02">
      <w:r>
        <w:t>Encoders</w:t>
      </w:r>
    </w:p>
    <w:p w14:paraId="1D854BAB" w14:textId="77777777" w:rsidR="00DE09BA" w:rsidRDefault="00DE09BA" w:rsidP="002F2908">
      <w:pPr>
        <w:pStyle w:val="ListParagraph"/>
        <w:numPr>
          <w:ilvl w:val="0"/>
          <w:numId w:val="12"/>
        </w:numPr>
      </w:pPr>
      <w:r>
        <w:t xml:space="preserve">Turn/move mechanics attach to encoder and observe result in </w:t>
      </w:r>
      <w:r w:rsidR="003E16C6">
        <w:t xml:space="preserve">Twine </w:t>
      </w:r>
      <w:proofErr w:type="spellStart"/>
      <w:r w:rsidR="003E16C6">
        <w:t>StubsGUI</w:t>
      </w:r>
      <w:proofErr w:type="spellEnd"/>
      <w:r w:rsidR="008D0502">
        <w:t>.</w:t>
      </w:r>
    </w:p>
    <w:p w14:paraId="1DB4A0B0" w14:textId="77777777" w:rsidR="008D0502" w:rsidRDefault="008D0502" w:rsidP="00CC4C02"/>
    <w:p w14:paraId="358530F1" w14:textId="77777777" w:rsidR="00696FDF" w:rsidRDefault="00495CA4" w:rsidP="00696FDF">
      <w:pPr>
        <w:pStyle w:val="Heading1"/>
      </w:pPr>
      <w:r>
        <w:t>Prerequisites</w:t>
      </w:r>
    </w:p>
    <w:p w14:paraId="51B35F72" w14:textId="77777777" w:rsidR="00CC4C02" w:rsidRDefault="00CC4C02" w:rsidP="00CC4C02">
      <w:pPr>
        <w:pStyle w:val="Heading2"/>
      </w:pPr>
      <w:r>
        <w:t>Items required</w:t>
      </w:r>
    </w:p>
    <w:p w14:paraId="696186B5" w14:textId="77777777" w:rsidR="00D3327C" w:rsidRDefault="00D3327C" w:rsidP="001A6107">
      <w:pPr>
        <w:pStyle w:val="ListParagraph"/>
        <w:numPr>
          <w:ilvl w:val="0"/>
          <w:numId w:val="12"/>
        </w:numPr>
      </w:pPr>
      <w:r>
        <w:t>Tango printer with all relevant assemblies. Assemblies shall be in a tested/working state</w:t>
      </w:r>
    </w:p>
    <w:p w14:paraId="5D79B5FA" w14:textId="77777777" w:rsidR="00D3327C" w:rsidRDefault="00D3327C" w:rsidP="001A6107">
      <w:pPr>
        <w:pStyle w:val="ListParagraph"/>
        <w:numPr>
          <w:ilvl w:val="0"/>
          <w:numId w:val="12"/>
        </w:numPr>
      </w:pPr>
      <w:r>
        <w:t>Relevant cable interconnects between assemblies and electrical cabinet</w:t>
      </w:r>
    </w:p>
    <w:p w14:paraId="21472B10" w14:textId="77777777" w:rsidR="00CC4C02" w:rsidRDefault="00CC4C02" w:rsidP="001A6107">
      <w:pPr>
        <w:pStyle w:val="ListParagraph"/>
        <w:numPr>
          <w:ilvl w:val="0"/>
          <w:numId w:val="12"/>
        </w:numPr>
      </w:pPr>
      <w:r>
        <w:t>Electrical cabinet in a tested/working state</w:t>
      </w:r>
    </w:p>
    <w:p w14:paraId="424BC63A" w14:textId="77777777" w:rsidR="004A2E83" w:rsidRDefault="004A2E83" w:rsidP="001A6107">
      <w:pPr>
        <w:pStyle w:val="ListParagraph"/>
        <w:numPr>
          <w:ilvl w:val="0"/>
          <w:numId w:val="12"/>
        </w:numPr>
      </w:pPr>
      <w:r>
        <w:t>USB type A to type B cable</w:t>
      </w:r>
    </w:p>
    <w:p w14:paraId="7000687F" w14:textId="77777777" w:rsidR="004A2E83" w:rsidRDefault="004A2E83" w:rsidP="001A6107">
      <w:pPr>
        <w:pStyle w:val="ListParagraph"/>
        <w:numPr>
          <w:ilvl w:val="0"/>
          <w:numId w:val="12"/>
        </w:numPr>
      </w:pPr>
      <w:r>
        <w:t xml:space="preserve">Twine </w:t>
      </w:r>
      <w:proofErr w:type="spellStart"/>
      <w:r>
        <w:t>StubsGUI</w:t>
      </w:r>
      <w:proofErr w:type="spellEnd"/>
    </w:p>
    <w:p w14:paraId="5AB5D0A3" w14:textId="77777777" w:rsidR="004A2E83" w:rsidRDefault="004A2E83" w:rsidP="001A6107">
      <w:pPr>
        <w:pStyle w:val="ListParagraph"/>
        <w:numPr>
          <w:ilvl w:val="0"/>
          <w:numId w:val="12"/>
        </w:numPr>
      </w:pPr>
      <w:r>
        <w:t>Scripts</w:t>
      </w:r>
    </w:p>
    <w:p w14:paraId="0C11EAD7" w14:textId="77777777" w:rsidR="003E16C6" w:rsidRDefault="003E16C6" w:rsidP="003E16C6">
      <w:pPr>
        <w:pStyle w:val="ListParagraph"/>
        <w:numPr>
          <w:ilvl w:val="0"/>
          <w:numId w:val="12"/>
        </w:numPr>
      </w:pPr>
      <w:r>
        <w:t xml:space="preserve"> “</w:t>
      </w:r>
      <w:r w:rsidRPr="00C20177">
        <w:t>Tango_Main_PCB_ATP.xlsx</w:t>
      </w:r>
      <w:r>
        <w:t xml:space="preserve">” File for </w:t>
      </w:r>
      <w:r w:rsidR="004D684D">
        <w:t>result.</w:t>
      </w:r>
    </w:p>
    <w:p w14:paraId="266AE39E" w14:textId="77777777" w:rsidR="00CC4C02" w:rsidRDefault="00CC4C02" w:rsidP="00495CA4"/>
    <w:p w14:paraId="6DAAF000" w14:textId="77777777" w:rsidR="004A2E83" w:rsidRDefault="004A2E83" w:rsidP="004A2E83"/>
    <w:p w14:paraId="51C61467" w14:textId="77777777" w:rsidR="009521FC" w:rsidRDefault="009521FC">
      <w:pPr>
        <w:spacing w:after="160" w:line="259" w:lineRule="auto"/>
        <w:rPr>
          <w:rFonts w:asciiTheme="majorHAnsi" w:eastAsiaTheme="majorEastAsia" w:hAnsiTheme="majorHAnsi" w:cstheme="majorBidi"/>
          <w:b/>
          <w:sz w:val="36"/>
          <w:szCs w:val="32"/>
        </w:rPr>
      </w:pPr>
      <w:r>
        <w:br w:type="page"/>
      </w:r>
    </w:p>
    <w:p w14:paraId="37099C8B" w14:textId="77777777" w:rsidR="00CC4C02" w:rsidRDefault="00CC4C02" w:rsidP="00CC4C02">
      <w:pPr>
        <w:pStyle w:val="Heading1"/>
      </w:pPr>
      <w:r>
        <w:lastRenderedPageBreak/>
        <w:t>Test Procedure</w:t>
      </w:r>
    </w:p>
    <w:p w14:paraId="06C75445" w14:textId="77777777" w:rsidR="001A6107" w:rsidRPr="001A6107" w:rsidRDefault="001A6107" w:rsidP="001A6107"/>
    <w:p w14:paraId="27F89164" w14:textId="77777777" w:rsidR="001A6107" w:rsidRDefault="001A6107" w:rsidP="001A6107">
      <w:pPr>
        <w:pStyle w:val="Heading2"/>
      </w:pPr>
      <w:r>
        <w:t>Initial steps</w:t>
      </w:r>
    </w:p>
    <w:p w14:paraId="05EE7742" w14:textId="77777777" w:rsidR="006846FF" w:rsidRPr="006846FF" w:rsidRDefault="006846FF" w:rsidP="006846FF"/>
    <w:p w14:paraId="2861CEDC" w14:textId="77777777" w:rsidR="001A6107" w:rsidRDefault="001A6107" w:rsidP="0098170D">
      <w:pPr>
        <w:pStyle w:val="MyTableStyle"/>
      </w:pPr>
      <w:r>
        <w:t>Record DUT serial numbers, date and time</w:t>
      </w:r>
      <w:r w:rsidR="00F82672">
        <w:t xml:space="preserve"> in Excel sheet</w:t>
      </w:r>
      <w:r w:rsidR="003E16C6">
        <w:t>.</w:t>
      </w:r>
      <w:r w:rsidR="006846FF">
        <w:t xml:space="preserve"> (see picture below)</w:t>
      </w:r>
    </w:p>
    <w:p w14:paraId="4B498405" w14:textId="77777777" w:rsidR="006846FF" w:rsidRPr="006846FF" w:rsidRDefault="006846FF" w:rsidP="006846FF"/>
    <w:p w14:paraId="5E5A9333" w14:textId="77777777" w:rsidR="006846FF" w:rsidRDefault="006846FF" w:rsidP="00495CA4">
      <w:r>
        <w:rPr>
          <w:noProof/>
        </w:rPr>
        <w:drawing>
          <wp:inline distT="0" distB="0" distL="0" distR="0" wp14:anchorId="619375D6" wp14:editId="711C775E">
            <wp:extent cx="3917373" cy="1974956"/>
            <wp:effectExtent l="0" t="0" r="6985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28279" cy="1980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DEE22" w14:textId="77777777" w:rsidR="006846FF" w:rsidRDefault="006846FF" w:rsidP="00495CA4"/>
    <w:p w14:paraId="1E3569B1" w14:textId="77777777" w:rsidR="00CC4C02" w:rsidRDefault="001A6107" w:rsidP="0098170D">
      <w:pPr>
        <w:pStyle w:val="MyTableStyle"/>
        <w:numPr>
          <w:ilvl w:val="0"/>
          <w:numId w:val="16"/>
        </w:numPr>
      </w:pPr>
      <w:r>
        <w:t>Install</w:t>
      </w:r>
      <w:r w:rsidR="00CC4C02">
        <w:t xml:space="preserve"> DUT into electrical cabinet</w:t>
      </w:r>
      <w:r w:rsidR="003E16C6">
        <w:t>.</w:t>
      </w:r>
    </w:p>
    <w:p w14:paraId="02246EE4" w14:textId="77777777" w:rsidR="00CC4C02" w:rsidRDefault="00CC4C02" w:rsidP="0098170D">
      <w:pPr>
        <w:pStyle w:val="MyTableStyle"/>
        <w:numPr>
          <w:ilvl w:val="0"/>
          <w:numId w:val="16"/>
        </w:numPr>
      </w:pPr>
      <w:r>
        <w:t>Power on Tango printer</w:t>
      </w:r>
      <w:r w:rsidR="006846FF">
        <w:t xml:space="preserve"> (see picture below)</w:t>
      </w:r>
    </w:p>
    <w:p w14:paraId="4ABECE29" w14:textId="77777777" w:rsidR="0068727C" w:rsidRDefault="0068727C" w:rsidP="0098170D">
      <w:pPr>
        <w:pStyle w:val="MyTableStyle"/>
        <w:numPr>
          <w:ilvl w:val="0"/>
          <w:numId w:val="0"/>
        </w:numPr>
        <w:ind w:left="720"/>
      </w:pPr>
    </w:p>
    <w:p w14:paraId="14F7D09E" w14:textId="77777777" w:rsidR="006846FF" w:rsidRDefault="00CE3065" w:rsidP="0098170D">
      <w:pPr>
        <w:pStyle w:val="MyTableStyle"/>
        <w:numPr>
          <w:ilvl w:val="0"/>
          <w:numId w:val="0"/>
        </w:numPr>
        <w:ind w:left="360"/>
      </w:pPr>
      <w:r>
        <w:rPr>
          <w:noProof/>
        </w:rPr>
        <w:drawing>
          <wp:inline distT="0" distB="0" distL="0" distR="0" wp14:anchorId="6C1C4F2D" wp14:editId="15165F45">
            <wp:extent cx="3150101" cy="33909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54268" cy="339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B0017" w14:textId="77777777" w:rsidR="00B46454" w:rsidRDefault="00B46454">
      <w:pPr>
        <w:spacing w:after="160" w:line="259" w:lineRule="auto"/>
        <w:rPr>
          <w:rFonts w:ascii="Arial" w:hAnsi="Arial"/>
          <w:bCs/>
          <w:sz w:val="18"/>
        </w:rPr>
      </w:pPr>
      <w:r>
        <w:br w:type="page"/>
      </w:r>
    </w:p>
    <w:p w14:paraId="7B0F18CA" w14:textId="77777777" w:rsidR="00CE3065" w:rsidRDefault="00CE3065" w:rsidP="0098170D">
      <w:pPr>
        <w:pStyle w:val="MyTableStyle"/>
        <w:numPr>
          <w:ilvl w:val="0"/>
          <w:numId w:val="0"/>
        </w:numPr>
        <w:ind w:left="720"/>
      </w:pPr>
    </w:p>
    <w:p w14:paraId="0D37048F" w14:textId="77777777" w:rsidR="00CE3065" w:rsidRDefault="00CE3065" w:rsidP="00D902C3">
      <w:pPr>
        <w:pStyle w:val="MyTableStyle"/>
      </w:pPr>
      <w:r>
        <w:t xml:space="preserve">Check </w:t>
      </w:r>
      <w:r w:rsidR="00B46454">
        <w:t>if Status</w:t>
      </w:r>
      <w:r>
        <w:t xml:space="preserve"> led on. If not press </w:t>
      </w:r>
      <w:r w:rsidR="00B46454">
        <w:t>pushbutton</w:t>
      </w:r>
      <w:r>
        <w:t xml:space="preserve"> switch on Cabinet </w:t>
      </w:r>
    </w:p>
    <w:p w14:paraId="12B6A038" w14:textId="77777777" w:rsidR="00D902C3" w:rsidRDefault="00D902C3" w:rsidP="00CE3065"/>
    <w:p w14:paraId="032D35A7" w14:textId="77777777" w:rsidR="00CE3065" w:rsidRDefault="00D902C3" w:rsidP="00CE3065">
      <w:r>
        <w:rPr>
          <w:noProof/>
        </w:rPr>
        <w:drawing>
          <wp:anchor distT="0" distB="0" distL="114300" distR="114300" simplePos="0" relativeHeight="251659264" behindDoc="0" locked="0" layoutInCell="1" allowOverlap="1" wp14:anchorId="16519F87" wp14:editId="5461C021">
            <wp:simplePos x="0" y="0"/>
            <wp:positionH relativeFrom="column">
              <wp:posOffset>2929890</wp:posOffset>
            </wp:positionH>
            <wp:positionV relativeFrom="paragraph">
              <wp:posOffset>2540</wp:posOffset>
            </wp:positionV>
            <wp:extent cx="1756410" cy="1863725"/>
            <wp:effectExtent l="0" t="0" r="0" b="317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6410" cy="186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3065">
        <w:rPr>
          <w:noProof/>
        </w:rPr>
        <w:drawing>
          <wp:inline distT="0" distB="0" distL="0" distR="0" wp14:anchorId="451493C5" wp14:editId="4175C7FB">
            <wp:extent cx="2355832" cy="3654136"/>
            <wp:effectExtent l="0" t="0" r="6985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61806" cy="366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FE8B5" w14:textId="77777777" w:rsidR="00CE3065" w:rsidRDefault="00CE3065" w:rsidP="0098170D">
      <w:pPr>
        <w:pStyle w:val="MyTableStyle"/>
        <w:numPr>
          <w:ilvl w:val="0"/>
          <w:numId w:val="0"/>
        </w:numPr>
        <w:ind w:left="720"/>
      </w:pPr>
    </w:p>
    <w:p w14:paraId="783F6BED" w14:textId="77777777" w:rsidR="001A6107" w:rsidRDefault="001A6107" w:rsidP="0098170D">
      <w:pPr>
        <w:pStyle w:val="MyTableStyle"/>
      </w:pPr>
      <w:r>
        <w:t>Connect USB cable between DUT and PC</w:t>
      </w:r>
    </w:p>
    <w:p w14:paraId="341C63E7" w14:textId="77777777" w:rsidR="00B46454" w:rsidRDefault="00B46454" w:rsidP="0098170D">
      <w:pPr>
        <w:pStyle w:val="MyTableStyle"/>
      </w:pPr>
      <w:r>
        <w:t xml:space="preserve">Check on Device Manager, which new USB recognize. </w:t>
      </w:r>
    </w:p>
    <w:p w14:paraId="403151AF" w14:textId="77777777" w:rsidR="0068727C" w:rsidRDefault="0068727C" w:rsidP="0098170D">
      <w:pPr>
        <w:pStyle w:val="MyTableStyle"/>
        <w:numPr>
          <w:ilvl w:val="0"/>
          <w:numId w:val="0"/>
        </w:numPr>
      </w:pPr>
    </w:p>
    <w:p w14:paraId="3F178C54" w14:textId="77777777" w:rsidR="00B46454" w:rsidRDefault="00B46454" w:rsidP="0098170D">
      <w:pPr>
        <w:pStyle w:val="MyTableStyle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5E85B2BC" wp14:editId="4A26CC3C">
            <wp:extent cx="2348345" cy="2987800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54420" cy="299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F3F9F" w14:textId="77777777" w:rsidR="0068727C" w:rsidRDefault="0068727C" w:rsidP="0068727C">
      <w:pPr>
        <w:pStyle w:val="ListParagraph"/>
      </w:pPr>
    </w:p>
    <w:p w14:paraId="17E866B8" w14:textId="77777777" w:rsidR="0068727C" w:rsidRDefault="0068727C">
      <w:pPr>
        <w:spacing w:after="160" w:line="259" w:lineRule="auto"/>
        <w:rPr>
          <w:rFonts w:ascii="Arial" w:hAnsi="Arial"/>
          <w:bCs/>
          <w:sz w:val="18"/>
        </w:rPr>
      </w:pPr>
      <w:r>
        <w:br w:type="page"/>
      </w:r>
    </w:p>
    <w:p w14:paraId="49B95DE9" w14:textId="77777777" w:rsidR="0068727C" w:rsidRDefault="0068727C" w:rsidP="0098170D">
      <w:pPr>
        <w:pStyle w:val="MyTableStyle"/>
        <w:numPr>
          <w:ilvl w:val="0"/>
          <w:numId w:val="0"/>
        </w:numPr>
        <w:ind w:left="720"/>
      </w:pPr>
    </w:p>
    <w:p w14:paraId="67548EE8" w14:textId="77777777" w:rsidR="00B46454" w:rsidRDefault="001A6107" w:rsidP="0098170D">
      <w:pPr>
        <w:pStyle w:val="MyTableStyle"/>
      </w:pPr>
      <w:r>
        <w:t>Start the T</w:t>
      </w:r>
      <w:r w:rsidR="005707FC">
        <w:t xml:space="preserve">ango </w:t>
      </w:r>
      <w:proofErr w:type="spellStart"/>
      <w:r w:rsidR="005707FC">
        <w:t>StubsGUI</w:t>
      </w:r>
      <w:proofErr w:type="spellEnd"/>
      <w:r w:rsidR="005707FC">
        <w:t xml:space="preserve"> and</w:t>
      </w:r>
      <w:r w:rsidR="00B46454">
        <w:t xml:space="preserve"> connect to DUT on 115200 and USB port that recognize.</w:t>
      </w:r>
    </w:p>
    <w:p w14:paraId="31FB3D43" w14:textId="77777777" w:rsidR="0068727C" w:rsidRDefault="0068727C" w:rsidP="0098170D">
      <w:pPr>
        <w:pStyle w:val="MyTableStyle"/>
        <w:numPr>
          <w:ilvl w:val="0"/>
          <w:numId w:val="0"/>
        </w:numPr>
        <w:ind w:left="720"/>
      </w:pPr>
    </w:p>
    <w:p w14:paraId="0E6A0B29" w14:textId="77777777" w:rsidR="0068727C" w:rsidRDefault="0068727C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drawing>
          <wp:inline distT="0" distB="0" distL="0" distR="0" wp14:anchorId="4D75EFE4" wp14:editId="4080CC5A">
            <wp:extent cx="2961409" cy="1656279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63080" cy="1657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AD2E1" w14:textId="77777777" w:rsidR="0068727C" w:rsidRDefault="0068727C">
      <w:pPr>
        <w:spacing w:after="160" w:line="259" w:lineRule="auto"/>
        <w:rPr>
          <w:rFonts w:ascii="Arial" w:hAnsi="Arial"/>
          <w:bCs/>
          <w:sz w:val="18"/>
        </w:rPr>
      </w:pPr>
      <w:r>
        <w:br w:type="page"/>
      </w:r>
    </w:p>
    <w:p w14:paraId="0CB8B0F2" w14:textId="77777777" w:rsidR="0068727C" w:rsidRDefault="0068727C" w:rsidP="00386F9B">
      <w:pPr>
        <w:pStyle w:val="Heading2"/>
      </w:pPr>
      <w:r>
        <w:lastRenderedPageBreak/>
        <w:t>Read FPGA</w:t>
      </w:r>
      <w:r w:rsidR="004D684D">
        <w:t>s</w:t>
      </w:r>
      <w:r w:rsidR="002B40EC">
        <w:t xml:space="preserve"> Version.</w:t>
      </w:r>
    </w:p>
    <w:p w14:paraId="2468F807" w14:textId="77777777" w:rsidR="0068727C" w:rsidRDefault="0068727C" w:rsidP="0068727C">
      <w:pPr>
        <w:pStyle w:val="Heading2"/>
        <w:numPr>
          <w:ilvl w:val="0"/>
          <w:numId w:val="0"/>
        </w:numPr>
        <w:ind w:left="576"/>
      </w:pPr>
    </w:p>
    <w:p w14:paraId="69FFDC4A" w14:textId="77777777" w:rsidR="001A6107" w:rsidRDefault="0068727C" w:rsidP="0098170D">
      <w:pPr>
        <w:pStyle w:val="MyTableStyle"/>
      </w:pPr>
      <w:r>
        <w:t xml:space="preserve">Open </w:t>
      </w:r>
      <w:r w:rsidR="005707FC">
        <w:t>“</w:t>
      </w:r>
      <w:r>
        <w:t>D</w:t>
      </w:r>
      <w:r w:rsidRPr="0068727C">
        <w:t>:\</w:t>
      </w:r>
      <w:proofErr w:type="spellStart"/>
      <w:r w:rsidRPr="0068727C">
        <w:t>ATP_Test</w:t>
      </w:r>
      <w:proofErr w:type="spellEnd"/>
      <w:r w:rsidRPr="0068727C">
        <w:t>\Scripts</w:t>
      </w:r>
      <w:r>
        <w:t>\</w:t>
      </w:r>
      <w:proofErr w:type="spellStart"/>
      <w:r w:rsidRPr="0068727C">
        <w:t>Read_Version.cs</w:t>
      </w:r>
      <w:proofErr w:type="spellEnd"/>
      <w:r w:rsidR="0075011C">
        <w:t>”</w:t>
      </w:r>
    </w:p>
    <w:p w14:paraId="17B2E21F" w14:textId="77777777" w:rsidR="0068727C" w:rsidRDefault="0068727C" w:rsidP="0098170D">
      <w:pPr>
        <w:pStyle w:val="MyTableStyle"/>
      </w:pPr>
      <w:r>
        <w:t>Run script</w:t>
      </w:r>
    </w:p>
    <w:p w14:paraId="44996D91" w14:textId="77777777" w:rsidR="005707FC" w:rsidRDefault="008526A3" w:rsidP="0098170D">
      <w:pPr>
        <w:pStyle w:val="MyTableStyle"/>
      </w:pPr>
      <w:r>
        <w:t xml:space="preserve">In line </w:t>
      </w:r>
      <w:proofErr w:type="spellStart"/>
      <w:r>
        <w:t>xy</w:t>
      </w:r>
      <w:proofErr w:type="spellEnd"/>
      <w:r w:rsidR="005707FC">
        <w:t xml:space="preserve"> change the filename to match the DUT serial number</w:t>
      </w:r>
    </w:p>
    <w:p w14:paraId="4D0D3741" w14:textId="77777777" w:rsidR="0068727C" w:rsidRDefault="00386F9B" w:rsidP="0098170D">
      <w:pPr>
        <w:pStyle w:val="MyTableStyle"/>
      </w:pPr>
      <w:r>
        <w:t>Write</w:t>
      </w:r>
      <w:r w:rsidR="004D684D">
        <w:t xml:space="preserve"> DUT serial number </w:t>
      </w:r>
      <w:r w:rsidR="0068727C">
        <w:t xml:space="preserve">on </w:t>
      </w:r>
      <w:r w:rsidR="004D684D">
        <w:t>Excel (“</w:t>
      </w:r>
      <w:r w:rsidR="002419E7">
        <w:t>F2</w:t>
      </w:r>
      <w:r w:rsidR="004D684D">
        <w:t>” location).</w:t>
      </w:r>
    </w:p>
    <w:p w14:paraId="0F0DA1D1" w14:textId="77777777" w:rsidR="001A6107" w:rsidRDefault="001A6107" w:rsidP="0098170D">
      <w:pPr>
        <w:pStyle w:val="MyTableStyle"/>
      </w:pPr>
      <w:r>
        <w:t xml:space="preserve">Execute the script and </w:t>
      </w:r>
      <w:r w:rsidR="00386F9B">
        <w:t xml:space="preserve">write s/w and FPGAs version </w:t>
      </w:r>
      <w:r w:rsidR="00CA622D">
        <w:t>into</w:t>
      </w:r>
      <w:r w:rsidR="00386F9B">
        <w:t xml:space="preserve"> Excel</w:t>
      </w:r>
      <w:r w:rsidR="00CA622D">
        <w:t xml:space="preserve"> </w:t>
      </w:r>
      <w:proofErr w:type="gramStart"/>
      <w:r w:rsidR="00CA622D">
        <w:t>sheet</w:t>
      </w:r>
      <w:r w:rsidR="002419E7">
        <w:t>(</w:t>
      </w:r>
      <w:proofErr w:type="gramEnd"/>
      <w:r w:rsidR="002419E7">
        <w:t>F4 Location)</w:t>
      </w:r>
    </w:p>
    <w:p w14:paraId="1905834E" w14:textId="77777777" w:rsidR="00386F9B" w:rsidRDefault="00386F9B" w:rsidP="0098170D">
      <w:pPr>
        <w:pStyle w:val="MyTableStyle"/>
        <w:numPr>
          <w:ilvl w:val="0"/>
          <w:numId w:val="0"/>
        </w:numPr>
        <w:ind w:left="720"/>
      </w:pPr>
    </w:p>
    <w:p w14:paraId="038AF98B" w14:textId="77777777" w:rsidR="000E6136" w:rsidRDefault="000E6136" w:rsidP="000E6136">
      <w:pPr>
        <w:pStyle w:val="Heading2"/>
      </w:pPr>
      <w:r>
        <w:t>Read S/W Version.</w:t>
      </w:r>
    </w:p>
    <w:p w14:paraId="0593F170" w14:textId="77777777" w:rsidR="000E6136" w:rsidRDefault="000E6136" w:rsidP="000E6136">
      <w:pPr>
        <w:pStyle w:val="Heading2"/>
        <w:numPr>
          <w:ilvl w:val="0"/>
          <w:numId w:val="0"/>
        </w:numPr>
        <w:ind w:left="576"/>
      </w:pPr>
    </w:p>
    <w:p w14:paraId="17A2020C" w14:textId="77777777" w:rsidR="000E6136" w:rsidRDefault="000E6136" w:rsidP="00DF416C">
      <w:pPr>
        <w:pStyle w:val="MyTableStyle"/>
      </w:pPr>
      <w:r>
        <w:t>Open “</w:t>
      </w:r>
      <w:r w:rsidR="00DF416C" w:rsidRPr="00DF416C">
        <w:t>D:\</w:t>
      </w:r>
      <w:proofErr w:type="spellStart"/>
      <w:r w:rsidR="00DF416C" w:rsidRPr="00DF416C">
        <w:t>ATP_Test</w:t>
      </w:r>
      <w:proofErr w:type="spellEnd"/>
      <w:r w:rsidR="00DF416C" w:rsidRPr="00DF416C">
        <w:t>\Scripts</w:t>
      </w:r>
      <w:r w:rsidR="00DF416C">
        <w:t>\</w:t>
      </w:r>
      <w:r w:rsidR="00DF416C" w:rsidRPr="00DF416C">
        <w:t xml:space="preserve">read embedded </w:t>
      </w:r>
      <w:proofErr w:type="spellStart"/>
      <w:r w:rsidR="00DF416C" w:rsidRPr="00DF416C">
        <w:t>version.cs</w:t>
      </w:r>
      <w:proofErr w:type="spellEnd"/>
    </w:p>
    <w:p w14:paraId="3D354E37" w14:textId="77777777" w:rsidR="000E6136" w:rsidRDefault="000E6136" w:rsidP="000E6136">
      <w:pPr>
        <w:pStyle w:val="MyTableStyle"/>
      </w:pPr>
      <w:r>
        <w:t>Run script</w:t>
      </w:r>
    </w:p>
    <w:p w14:paraId="4106753D" w14:textId="77777777" w:rsidR="000E6136" w:rsidRDefault="000E6136" w:rsidP="000E6136">
      <w:pPr>
        <w:pStyle w:val="MyTableStyle"/>
      </w:pPr>
      <w:r>
        <w:t>Execute the script and wr</w:t>
      </w:r>
      <w:r w:rsidR="006A0EA4">
        <w:t xml:space="preserve">ite s/w version into Excel </w:t>
      </w:r>
      <w:proofErr w:type="gramStart"/>
      <w:r w:rsidR="006A0EA4">
        <w:t>sheet(</w:t>
      </w:r>
      <w:proofErr w:type="gramEnd"/>
      <w:r w:rsidR="006A0EA4">
        <w:t>F5 Location)</w:t>
      </w:r>
    </w:p>
    <w:p w14:paraId="2FCC7629" w14:textId="77777777" w:rsidR="000E6136" w:rsidRDefault="000E6136" w:rsidP="0098170D">
      <w:pPr>
        <w:pStyle w:val="MyTableStyle"/>
        <w:numPr>
          <w:ilvl w:val="0"/>
          <w:numId w:val="0"/>
        </w:numPr>
        <w:ind w:left="720"/>
      </w:pPr>
    </w:p>
    <w:p w14:paraId="51DDC3EE" w14:textId="77777777" w:rsidR="00386F9B" w:rsidRDefault="00386F9B" w:rsidP="005C4115">
      <w:pPr>
        <w:pStyle w:val="Heading2"/>
      </w:pPr>
      <w:r>
        <w:t xml:space="preserve">Check </w:t>
      </w:r>
      <w:r w:rsidR="005C4115">
        <w:t>M</w:t>
      </w:r>
      <w:r>
        <w:t>otors on RTFU.</w:t>
      </w:r>
    </w:p>
    <w:p w14:paraId="43B274C7" w14:textId="77777777" w:rsidR="00386F9B" w:rsidRDefault="00386F9B" w:rsidP="00386F9B">
      <w:pPr>
        <w:pStyle w:val="Heading2"/>
        <w:numPr>
          <w:ilvl w:val="0"/>
          <w:numId w:val="0"/>
        </w:numPr>
        <w:ind w:left="576"/>
      </w:pPr>
    </w:p>
    <w:p w14:paraId="3036BEAD" w14:textId="77777777" w:rsidR="00386F9B" w:rsidRDefault="00386F9B" w:rsidP="00650DA1">
      <w:pPr>
        <w:pStyle w:val="MyTableStyle"/>
      </w:pPr>
      <w:r>
        <w:t>Open “D</w:t>
      </w:r>
      <w:r w:rsidRPr="0068727C">
        <w:t>:\</w:t>
      </w:r>
      <w:proofErr w:type="spellStart"/>
      <w:r w:rsidR="00650DA1">
        <w:t>A</w:t>
      </w:r>
      <w:r w:rsidRPr="00386F9B">
        <w:t>TP_Test</w:t>
      </w:r>
      <w:proofErr w:type="spellEnd"/>
      <w:r w:rsidRPr="00386F9B">
        <w:t>\Scripts\Assemblies\RTFU</w:t>
      </w:r>
      <w:r>
        <w:t>\</w:t>
      </w:r>
      <w:proofErr w:type="spellStart"/>
      <w:r w:rsidR="00020FFA">
        <w:t>R</w:t>
      </w:r>
      <w:r w:rsidR="006802C5" w:rsidRPr="006802C5">
        <w:t>TFU_Motors.cs</w:t>
      </w:r>
      <w:proofErr w:type="spellEnd"/>
      <w:r w:rsidR="00D35165">
        <w:t>”</w:t>
      </w:r>
    </w:p>
    <w:p w14:paraId="3F3DB828" w14:textId="77777777" w:rsidR="00386F9B" w:rsidRDefault="00386F9B" w:rsidP="0098170D">
      <w:pPr>
        <w:pStyle w:val="MyTableStyle"/>
      </w:pPr>
      <w:r>
        <w:t>Run script</w:t>
      </w:r>
    </w:p>
    <w:p w14:paraId="3DCEB10C" w14:textId="77777777" w:rsidR="00386F9B" w:rsidRDefault="003B173E" w:rsidP="0098170D">
      <w:pPr>
        <w:pStyle w:val="MyTableStyle"/>
      </w:pPr>
      <w:r>
        <w:t>Check if all three motors rotates.</w:t>
      </w:r>
    </w:p>
    <w:p w14:paraId="3D6ADD05" w14:textId="77777777" w:rsidR="003B173E" w:rsidRDefault="003B173E" w:rsidP="0098170D">
      <w:pPr>
        <w:pStyle w:val="MyTableStyle"/>
        <w:numPr>
          <w:ilvl w:val="0"/>
          <w:numId w:val="0"/>
        </w:numPr>
        <w:ind w:left="720"/>
      </w:pPr>
    </w:p>
    <w:p w14:paraId="47ADE37B" w14:textId="77777777" w:rsidR="003B173E" w:rsidRDefault="003B173E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drawing>
          <wp:inline distT="0" distB="0" distL="0" distR="0" wp14:anchorId="282C8053" wp14:editId="4E43ABA5">
            <wp:extent cx="5274945" cy="2458085"/>
            <wp:effectExtent l="0" t="0" r="190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5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CB747" w14:textId="77777777" w:rsidR="003B173E" w:rsidRDefault="003B173E" w:rsidP="0098170D">
      <w:pPr>
        <w:pStyle w:val="MyTableStyle"/>
        <w:numPr>
          <w:ilvl w:val="0"/>
          <w:numId w:val="0"/>
        </w:numPr>
        <w:ind w:left="720"/>
      </w:pPr>
    </w:p>
    <w:p w14:paraId="1E101794" w14:textId="77777777" w:rsidR="00CA622D" w:rsidRDefault="00CA622D" w:rsidP="0098170D">
      <w:pPr>
        <w:pStyle w:val="MyTableStyle"/>
      </w:pPr>
      <w:r>
        <w:t xml:space="preserve">Record results into Excel sheet </w:t>
      </w:r>
      <w:r w:rsidR="003218E9">
        <w:t>(F6 Location)</w:t>
      </w:r>
    </w:p>
    <w:p w14:paraId="6A655B1C" w14:textId="77777777" w:rsidR="001A6107" w:rsidRDefault="001A6107" w:rsidP="001A6107"/>
    <w:p w14:paraId="4D6532EA" w14:textId="77777777" w:rsidR="006802C5" w:rsidRDefault="006802C5" w:rsidP="006802C5">
      <w:pPr>
        <w:pStyle w:val="Heading2"/>
      </w:pPr>
      <w:r>
        <w:t>Check Limit Switch on RTFU.</w:t>
      </w:r>
    </w:p>
    <w:p w14:paraId="3E5F0A82" w14:textId="77777777" w:rsidR="006802C5" w:rsidRDefault="006802C5" w:rsidP="006802C5">
      <w:pPr>
        <w:pStyle w:val="Heading2"/>
        <w:numPr>
          <w:ilvl w:val="0"/>
          <w:numId w:val="0"/>
        </w:numPr>
        <w:ind w:left="576"/>
      </w:pPr>
    </w:p>
    <w:p w14:paraId="5F22EC59" w14:textId="77777777" w:rsidR="006802C5" w:rsidRDefault="006802C5" w:rsidP="0098170D">
      <w:pPr>
        <w:pStyle w:val="MyTableStyle"/>
      </w:pPr>
      <w:r>
        <w:t>Open “D</w:t>
      </w:r>
      <w:r w:rsidRPr="0068727C">
        <w:t>:\</w:t>
      </w:r>
      <w:proofErr w:type="spellStart"/>
      <w:r w:rsidRPr="00386F9B">
        <w:t>ATP_Test</w:t>
      </w:r>
      <w:proofErr w:type="spellEnd"/>
      <w:r w:rsidRPr="00386F9B">
        <w:t>\Scripts\Assemblies\RTFU</w:t>
      </w:r>
      <w:r>
        <w:t>\</w:t>
      </w:r>
      <w:r w:rsidR="00020FFA">
        <w:t>R</w:t>
      </w:r>
      <w:r w:rsidRPr="006802C5">
        <w:t>TFU_LimitSwitch</w:t>
      </w:r>
      <w:r w:rsidR="00D35165">
        <w:t>1</w:t>
      </w:r>
      <w:r w:rsidRPr="006802C5">
        <w:t>.cs</w:t>
      </w:r>
      <w:r w:rsidR="00D35165">
        <w:t>”</w:t>
      </w:r>
    </w:p>
    <w:p w14:paraId="59D20B57" w14:textId="77777777" w:rsidR="006802C5" w:rsidRDefault="006802C5" w:rsidP="0098170D">
      <w:pPr>
        <w:pStyle w:val="MyTableStyle"/>
      </w:pPr>
      <w:r>
        <w:t>Run script</w:t>
      </w:r>
    </w:p>
    <w:p w14:paraId="6A09EFDB" w14:textId="77777777" w:rsidR="006802C5" w:rsidRDefault="00972AE6" w:rsidP="0098170D">
      <w:pPr>
        <w:pStyle w:val="MyTableStyle"/>
      </w:pPr>
      <w:r w:rsidRPr="00972AE6">
        <w:t xml:space="preserve">Activate each </w:t>
      </w:r>
      <w:r w:rsidR="00020FFA">
        <w:t>5</w:t>
      </w:r>
      <w:r>
        <w:t xml:space="preserve"> </w:t>
      </w:r>
      <w:r w:rsidRPr="00972AE6">
        <w:t>limit switch once by inserting object which block light</w:t>
      </w:r>
      <w:r>
        <w:t xml:space="preserve"> (see limit switch example)</w:t>
      </w:r>
    </w:p>
    <w:p w14:paraId="1A4389F0" w14:textId="77777777" w:rsidR="006802C5" w:rsidRDefault="006802C5" w:rsidP="0098170D">
      <w:pPr>
        <w:pStyle w:val="MyTableStyle"/>
        <w:numPr>
          <w:ilvl w:val="0"/>
          <w:numId w:val="0"/>
        </w:numPr>
        <w:ind w:left="720"/>
      </w:pPr>
    </w:p>
    <w:p w14:paraId="2C0F8CD0" w14:textId="77777777" w:rsidR="006802C5" w:rsidRDefault="00972AE6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lastRenderedPageBreak/>
        <w:drawing>
          <wp:inline distT="0" distB="0" distL="0" distR="0" wp14:anchorId="151CBB53" wp14:editId="0A4B2597">
            <wp:extent cx="3519055" cy="1904620"/>
            <wp:effectExtent l="0" t="0" r="571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41960" cy="1917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9CC1F" w14:textId="77777777" w:rsidR="006802C5" w:rsidRDefault="006802C5" w:rsidP="0098170D">
      <w:pPr>
        <w:pStyle w:val="MyTableStyle"/>
        <w:numPr>
          <w:ilvl w:val="0"/>
          <w:numId w:val="0"/>
        </w:numPr>
        <w:ind w:left="720"/>
      </w:pPr>
    </w:p>
    <w:p w14:paraId="0638A2D2" w14:textId="77777777" w:rsidR="006F5863" w:rsidRDefault="006F5863" w:rsidP="0098170D">
      <w:pPr>
        <w:pStyle w:val="MyTableStyle"/>
      </w:pPr>
      <w:r>
        <w:t xml:space="preserve">Stop script when all limit switches change have been checked </w:t>
      </w:r>
    </w:p>
    <w:p w14:paraId="45CB18F2" w14:textId="77777777" w:rsidR="00CA622D" w:rsidRDefault="00CA622D" w:rsidP="0098170D">
      <w:pPr>
        <w:pStyle w:val="MyTableStyle"/>
      </w:pPr>
      <w:r>
        <w:t xml:space="preserve">Record results into Excel sheet </w:t>
      </w:r>
      <w:r w:rsidR="003218E9">
        <w:t>(F7 Location)</w:t>
      </w:r>
    </w:p>
    <w:p w14:paraId="1B88E0C5" w14:textId="77777777" w:rsidR="00020FFA" w:rsidRDefault="00020FFA" w:rsidP="00020FFA">
      <w:pPr>
        <w:pStyle w:val="Heading2"/>
      </w:pPr>
      <w:r>
        <w:t>Check D</w:t>
      </w:r>
      <w:r w:rsidRPr="00020FFA">
        <w:t xml:space="preserve">ancer </w:t>
      </w:r>
      <w:r>
        <w:t>A</w:t>
      </w:r>
      <w:r w:rsidRPr="00020FFA">
        <w:t xml:space="preserve">rm and </w:t>
      </w:r>
      <w:r>
        <w:t>S</w:t>
      </w:r>
      <w:r w:rsidRPr="00020FFA">
        <w:t xml:space="preserve">peed </w:t>
      </w:r>
      <w:r>
        <w:t>S</w:t>
      </w:r>
      <w:r w:rsidRPr="00020FFA">
        <w:t>ensor</w:t>
      </w:r>
      <w:r>
        <w:t xml:space="preserve"> on RTFU.</w:t>
      </w:r>
    </w:p>
    <w:p w14:paraId="6D23ABC6" w14:textId="77777777" w:rsidR="00020FFA" w:rsidRDefault="00020FFA" w:rsidP="00020FFA">
      <w:pPr>
        <w:pStyle w:val="Heading2"/>
        <w:numPr>
          <w:ilvl w:val="0"/>
          <w:numId w:val="0"/>
        </w:numPr>
        <w:ind w:left="576"/>
      </w:pPr>
    </w:p>
    <w:p w14:paraId="0C81AC57" w14:textId="77777777" w:rsidR="00020FFA" w:rsidRDefault="00020FFA" w:rsidP="00650DA1">
      <w:pPr>
        <w:pStyle w:val="MyTableStyle"/>
      </w:pPr>
      <w:r>
        <w:t>Open “D</w:t>
      </w:r>
      <w:r w:rsidRPr="0068727C">
        <w:t>:\</w:t>
      </w:r>
      <w:proofErr w:type="spellStart"/>
      <w:r w:rsidR="00650DA1">
        <w:t>A</w:t>
      </w:r>
      <w:r w:rsidRPr="00386F9B">
        <w:t>TP_Test</w:t>
      </w:r>
      <w:proofErr w:type="spellEnd"/>
      <w:r w:rsidRPr="00386F9B">
        <w:t>\Scripts\Assemblies\RTFU</w:t>
      </w:r>
      <w:r>
        <w:t>\</w:t>
      </w:r>
      <w:proofErr w:type="spellStart"/>
      <w:r w:rsidRPr="00020FFA">
        <w:t>RTFU_SSI.cs</w:t>
      </w:r>
      <w:proofErr w:type="spellEnd"/>
      <w:r w:rsidR="00D35165">
        <w:t>”</w:t>
      </w:r>
    </w:p>
    <w:p w14:paraId="65BD3E2D" w14:textId="77777777" w:rsidR="00020FFA" w:rsidRDefault="00020FFA" w:rsidP="0098170D">
      <w:pPr>
        <w:pStyle w:val="MyTableStyle"/>
      </w:pPr>
      <w:r>
        <w:t>Run script</w:t>
      </w:r>
    </w:p>
    <w:p w14:paraId="28072382" w14:textId="77777777" w:rsidR="00020FFA" w:rsidRDefault="00020FFA" w:rsidP="0098170D">
      <w:pPr>
        <w:pStyle w:val="MyTableStyle"/>
      </w:pPr>
      <w:r w:rsidRPr="00020FFA">
        <w:t xml:space="preserve">Move </w:t>
      </w:r>
      <w:r>
        <w:t>D</w:t>
      </w:r>
      <w:r w:rsidRPr="00020FFA">
        <w:t xml:space="preserve">ancer </w:t>
      </w:r>
      <w:r>
        <w:t>A</w:t>
      </w:r>
      <w:r w:rsidRPr="00020FFA">
        <w:t xml:space="preserve">rm and </w:t>
      </w:r>
      <w:r>
        <w:t>S</w:t>
      </w:r>
      <w:r w:rsidRPr="00020FFA">
        <w:t xml:space="preserve">peed </w:t>
      </w:r>
      <w:r>
        <w:t>S</w:t>
      </w:r>
      <w:r w:rsidRPr="00020FFA">
        <w:t>ensor</w:t>
      </w:r>
      <w:r>
        <w:t xml:space="preserve"> </w:t>
      </w:r>
    </w:p>
    <w:p w14:paraId="34E9FFEE" w14:textId="77777777" w:rsidR="00020FFA" w:rsidRDefault="00020FFA" w:rsidP="0098170D">
      <w:pPr>
        <w:pStyle w:val="MyTableStyle"/>
        <w:numPr>
          <w:ilvl w:val="0"/>
          <w:numId w:val="0"/>
        </w:numPr>
        <w:ind w:left="720"/>
      </w:pPr>
    </w:p>
    <w:p w14:paraId="100C0ECD" w14:textId="77777777" w:rsidR="005C2AA0" w:rsidRDefault="005C2AA0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drawing>
          <wp:inline distT="0" distB="0" distL="0" distR="0" wp14:anchorId="7FEDBB70" wp14:editId="5E3CB09F">
            <wp:extent cx="1839191" cy="1306890"/>
            <wp:effectExtent l="0" t="0" r="889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66173" cy="132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C2AA0">
        <w:rPr>
          <w:noProof/>
        </w:rPr>
        <w:t xml:space="preserve"> </w:t>
      </w:r>
      <w:r w:rsidR="006F5863">
        <w:rPr>
          <w:noProof/>
        </w:rPr>
        <w:drawing>
          <wp:inline distT="0" distB="0" distL="0" distR="0" wp14:anchorId="5950A431" wp14:editId="05B7E33E">
            <wp:extent cx="1883465" cy="1316181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07997" cy="1333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090EF" w14:textId="77777777" w:rsidR="00020FFA" w:rsidRDefault="00020FFA" w:rsidP="0098170D">
      <w:pPr>
        <w:pStyle w:val="MyTableStyle"/>
        <w:numPr>
          <w:ilvl w:val="0"/>
          <w:numId w:val="0"/>
        </w:numPr>
        <w:ind w:left="720"/>
      </w:pPr>
    </w:p>
    <w:p w14:paraId="5FE4FF15" w14:textId="77777777" w:rsidR="006F5863" w:rsidRDefault="006F5863" w:rsidP="0098170D">
      <w:pPr>
        <w:pStyle w:val="MyTableStyle"/>
      </w:pPr>
      <w:r>
        <w:t>Observe that register values changes</w:t>
      </w:r>
      <w:r w:rsidR="00650DA1">
        <w:t>.</w:t>
      </w:r>
    </w:p>
    <w:p w14:paraId="6F1AB5CC" w14:textId="77777777" w:rsidR="006F5863" w:rsidRDefault="006F5863" w:rsidP="0098170D">
      <w:pPr>
        <w:pStyle w:val="MyTableStyle"/>
      </w:pPr>
      <w:r>
        <w:t xml:space="preserve">Stop </w:t>
      </w:r>
      <w:r w:rsidR="009E5298">
        <w:t>script</w:t>
      </w:r>
      <w:r>
        <w:t xml:space="preserve"> when both encoders have been checked</w:t>
      </w:r>
      <w:r w:rsidR="00650DA1">
        <w:t>.</w:t>
      </w:r>
    </w:p>
    <w:p w14:paraId="6EBD45E6" w14:textId="77777777" w:rsidR="00CA622D" w:rsidRDefault="006F5863" w:rsidP="0098170D">
      <w:pPr>
        <w:pStyle w:val="MyTableStyle"/>
      </w:pPr>
      <w:r>
        <w:t xml:space="preserve">Record results into </w:t>
      </w:r>
      <w:r w:rsidR="00CD06E9">
        <w:t xml:space="preserve">Excel </w:t>
      </w:r>
      <w:proofErr w:type="gramStart"/>
      <w:r w:rsidR="00CD06E9">
        <w:t>sheet</w:t>
      </w:r>
      <w:r w:rsidR="003218E9">
        <w:t>(</w:t>
      </w:r>
      <w:proofErr w:type="gramEnd"/>
      <w:r w:rsidR="003218E9">
        <w:t>F8 Location)</w:t>
      </w:r>
    </w:p>
    <w:p w14:paraId="6E2F6CE2" w14:textId="77777777" w:rsidR="006802C5" w:rsidRDefault="006C7FAC" w:rsidP="006C7FAC">
      <w:pPr>
        <w:spacing w:after="160" w:line="259" w:lineRule="auto"/>
      </w:pPr>
      <w:r>
        <w:br w:type="page"/>
      </w:r>
    </w:p>
    <w:p w14:paraId="2C70FC56" w14:textId="77777777" w:rsidR="005C4115" w:rsidRDefault="005C4115" w:rsidP="005C4115">
      <w:pPr>
        <w:pStyle w:val="Heading2"/>
      </w:pPr>
      <w:r>
        <w:lastRenderedPageBreak/>
        <w:t>Check</w:t>
      </w:r>
      <w:r w:rsidR="0075304D">
        <w:t xml:space="preserve"> </w:t>
      </w:r>
      <w:r>
        <w:t>Motors on LTFU.</w:t>
      </w:r>
    </w:p>
    <w:p w14:paraId="058D27D1" w14:textId="77777777" w:rsidR="005C4115" w:rsidRDefault="005C4115" w:rsidP="005C4115">
      <w:pPr>
        <w:pStyle w:val="Heading2"/>
        <w:numPr>
          <w:ilvl w:val="0"/>
          <w:numId w:val="0"/>
        </w:numPr>
        <w:ind w:left="576"/>
      </w:pPr>
    </w:p>
    <w:p w14:paraId="133D35B9" w14:textId="77777777" w:rsidR="005C4115" w:rsidRDefault="005C4115" w:rsidP="0098170D">
      <w:pPr>
        <w:pStyle w:val="MyTableStyle"/>
      </w:pPr>
      <w:r>
        <w:t>Open “D</w:t>
      </w:r>
      <w:r w:rsidRPr="0068727C">
        <w:t>:\</w:t>
      </w:r>
      <w:proofErr w:type="spellStart"/>
      <w:r w:rsidRPr="00386F9B">
        <w:t>ATP_Test</w:t>
      </w:r>
      <w:proofErr w:type="spellEnd"/>
      <w:r w:rsidRPr="00386F9B">
        <w:t>\Scripts\Assemblies\</w:t>
      </w:r>
      <w:r>
        <w:t>L</w:t>
      </w:r>
      <w:r w:rsidRPr="00386F9B">
        <w:t>TFU</w:t>
      </w:r>
      <w:r>
        <w:t>\</w:t>
      </w:r>
      <w:proofErr w:type="spellStart"/>
      <w:r>
        <w:t>L</w:t>
      </w:r>
      <w:r w:rsidR="00774C89">
        <w:t>TFU_Motors.cs</w:t>
      </w:r>
      <w:proofErr w:type="spellEnd"/>
      <w:r w:rsidR="00D35165">
        <w:t>”</w:t>
      </w:r>
    </w:p>
    <w:p w14:paraId="2E42C7E9" w14:textId="77777777" w:rsidR="005C4115" w:rsidRDefault="005C4115" w:rsidP="0098170D">
      <w:pPr>
        <w:pStyle w:val="MyTableStyle"/>
      </w:pPr>
      <w:r>
        <w:t>Run script</w:t>
      </w:r>
    </w:p>
    <w:p w14:paraId="52FBF6FB" w14:textId="77777777" w:rsidR="005C4115" w:rsidRDefault="005C4115" w:rsidP="0098170D">
      <w:pPr>
        <w:pStyle w:val="MyTableStyle"/>
      </w:pPr>
      <w:r>
        <w:t>Check if all four motors rotates.</w:t>
      </w:r>
    </w:p>
    <w:p w14:paraId="273EE403" w14:textId="77777777" w:rsidR="006C7FAC" w:rsidRDefault="006C7FAC" w:rsidP="0098170D">
      <w:pPr>
        <w:pStyle w:val="MyTableStyle"/>
        <w:numPr>
          <w:ilvl w:val="0"/>
          <w:numId w:val="0"/>
        </w:numPr>
        <w:ind w:left="720"/>
      </w:pPr>
    </w:p>
    <w:p w14:paraId="32BDFEFD" w14:textId="77777777" w:rsidR="006C7FAC" w:rsidRDefault="006C7FAC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drawing>
          <wp:inline distT="0" distB="0" distL="0" distR="0" wp14:anchorId="7A95632A" wp14:editId="500A3173">
            <wp:extent cx="4679373" cy="1977199"/>
            <wp:effectExtent l="0" t="0" r="6985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40409" cy="2002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BF6B8" w14:textId="77777777" w:rsidR="006C7FAC" w:rsidRDefault="006C7FAC" w:rsidP="0098170D">
      <w:pPr>
        <w:pStyle w:val="MyTableStyle"/>
        <w:numPr>
          <w:ilvl w:val="0"/>
          <w:numId w:val="0"/>
        </w:numPr>
        <w:ind w:left="720"/>
      </w:pPr>
    </w:p>
    <w:p w14:paraId="2064BD46" w14:textId="77777777" w:rsidR="006C7FAC" w:rsidRDefault="006C7FAC" w:rsidP="0098170D">
      <w:pPr>
        <w:pStyle w:val="MyTableStyle"/>
        <w:numPr>
          <w:ilvl w:val="0"/>
          <w:numId w:val="0"/>
        </w:numPr>
        <w:ind w:left="720"/>
        <w:rPr>
          <w:noProof/>
        </w:rPr>
      </w:pPr>
    </w:p>
    <w:p w14:paraId="53BDE465" w14:textId="77777777" w:rsidR="005C4115" w:rsidRDefault="006C7FAC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drawing>
          <wp:inline distT="0" distB="0" distL="0" distR="0" wp14:anchorId="3217F7E6" wp14:editId="5C8DF457">
            <wp:extent cx="2393373" cy="3692792"/>
            <wp:effectExtent l="0" t="0" r="6985" b="31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08554" cy="371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FD8D9" w14:textId="77777777" w:rsidR="005C4115" w:rsidRDefault="005C4115" w:rsidP="0098170D">
      <w:pPr>
        <w:pStyle w:val="MyTableStyle"/>
        <w:numPr>
          <w:ilvl w:val="0"/>
          <w:numId w:val="0"/>
        </w:numPr>
        <w:ind w:left="720"/>
      </w:pPr>
    </w:p>
    <w:p w14:paraId="2A5ED4B9" w14:textId="77777777" w:rsidR="005C4115" w:rsidRDefault="005C4115" w:rsidP="0098170D">
      <w:pPr>
        <w:pStyle w:val="MyTableStyle"/>
      </w:pPr>
      <w:r>
        <w:t xml:space="preserve">Write Result </w:t>
      </w:r>
      <w:r w:rsidR="005D2AF7">
        <w:t>i</w:t>
      </w:r>
      <w:r>
        <w:t>n</w:t>
      </w:r>
      <w:r w:rsidR="005D2AF7">
        <w:t>to</w:t>
      </w:r>
      <w:r w:rsidR="00D515E0">
        <w:t xml:space="preserve"> Excel </w:t>
      </w:r>
      <w:r w:rsidR="003218E9">
        <w:t>sheet (F9 Location).</w:t>
      </w:r>
    </w:p>
    <w:p w14:paraId="13139986" w14:textId="77777777" w:rsidR="005C4115" w:rsidRDefault="005C4115" w:rsidP="005C4115"/>
    <w:p w14:paraId="71F554C3" w14:textId="77777777" w:rsidR="005C4115" w:rsidRDefault="005C4115" w:rsidP="006C7FAC">
      <w:pPr>
        <w:pStyle w:val="Heading2"/>
      </w:pPr>
      <w:r>
        <w:t xml:space="preserve">Check Limit Switch on </w:t>
      </w:r>
      <w:r w:rsidR="006C7FAC">
        <w:t>L</w:t>
      </w:r>
      <w:r>
        <w:t>TFU.</w:t>
      </w:r>
    </w:p>
    <w:p w14:paraId="6BC1A7AF" w14:textId="77777777" w:rsidR="006C7FAC" w:rsidRPr="006C7FAC" w:rsidRDefault="006C7FAC" w:rsidP="006C7FAC"/>
    <w:p w14:paraId="7F4AE5AC" w14:textId="77777777" w:rsidR="005C4115" w:rsidRDefault="005C4115" w:rsidP="0098170D">
      <w:pPr>
        <w:pStyle w:val="MyTableStyle"/>
      </w:pPr>
      <w:r>
        <w:t>Open “D</w:t>
      </w:r>
      <w:r w:rsidRPr="0068727C">
        <w:t>:\</w:t>
      </w:r>
      <w:proofErr w:type="spellStart"/>
      <w:r w:rsidR="006C7FAC">
        <w:t>ATP_Test</w:t>
      </w:r>
      <w:proofErr w:type="spellEnd"/>
      <w:r w:rsidR="006C7FAC">
        <w:t>\Scripts\Assemblies\L</w:t>
      </w:r>
      <w:r w:rsidRPr="00386F9B">
        <w:t>TFU</w:t>
      </w:r>
      <w:r>
        <w:t>\</w:t>
      </w:r>
      <w:proofErr w:type="spellStart"/>
      <w:r w:rsidR="006C7FAC">
        <w:t>L</w:t>
      </w:r>
      <w:r w:rsidRPr="006802C5">
        <w:t>TFU_LimitSwitch.cs</w:t>
      </w:r>
      <w:proofErr w:type="spellEnd"/>
      <w:r w:rsidR="003218E9">
        <w:t>”</w:t>
      </w:r>
    </w:p>
    <w:p w14:paraId="7759F67C" w14:textId="77777777" w:rsidR="005C4115" w:rsidRDefault="005C4115" w:rsidP="0098170D">
      <w:pPr>
        <w:pStyle w:val="MyTableStyle"/>
      </w:pPr>
      <w:r>
        <w:t>Run script</w:t>
      </w:r>
    </w:p>
    <w:p w14:paraId="5151EEC1" w14:textId="77777777" w:rsidR="005C4115" w:rsidRDefault="005C4115" w:rsidP="0098170D">
      <w:pPr>
        <w:pStyle w:val="MyTableStyle"/>
      </w:pPr>
      <w:r w:rsidRPr="00972AE6">
        <w:t xml:space="preserve">Activate each </w:t>
      </w:r>
      <w:r w:rsidR="006C7FAC">
        <w:t>6</w:t>
      </w:r>
      <w:r>
        <w:t xml:space="preserve"> </w:t>
      </w:r>
      <w:r w:rsidRPr="00972AE6">
        <w:t>limit switch once by inserting object which block light</w:t>
      </w:r>
      <w:r w:rsidR="006C7FAC">
        <w:t>.</w:t>
      </w:r>
    </w:p>
    <w:p w14:paraId="4F4137C1" w14:textId="77777777" w:rsidR="005C4115" w:rsidRDefault="005C4115" w:rsidP="0098170D">
      <w:pPr>
        <w:pStyle w:val="MyTableStyle"/>
      </w:pPr>
      <w:r>
        <w:t>Stop script when all limit switches change have been checked</w:t>
      </w:r>
      <w:r w:rsidR="006C7FAC">
        <w:t>.</w:t>
      </w:r>
      <w:r>
        <w:t xml:space="preserve"> </w:t>
      </w:r>
    </w:p>
    <w:p w14:paraId="1404D88F" w14:textId="77777777" w:rsidR="00CA622D" w:rsidRDefault="00CA622D" w:rsidP="0098170D">
      <w:pPr>
        <w:pStyle w:val="MyTableStyle"/>
      </w:pPr>
      <w:r>
        <w:t xml:space="preserve">Record results </w:t>
      </w:r>
      <w:r w:rsidR="0089549B">
        <w:t xml:space="preserve">into Excel sheet </w:t>
      </w:r>
      <w:r w:rsidR="003218E9">
        <w:t>(F10 Location).</w:t>
      </w:r>
    </w:p>
    <w:p w14:paraId="18F49994" w14:textId="77777777" w:rsidR="005C4115" w:rsidRDefault="005C4115" w:rsidP="00774C89">
      <w:pPr>
        <w:pStyle w:val="Heading2"/>
      </w:pPr>
      <w:r>
        <w:lastRenderedPageBreak/>
        <w:t>Check D</w:t>
      </w:r>
      <w:r w:rsidRPr="00020FFA">
        <w:t xml:space="preserve">ancer </w:t>
      </w:r>
      <w:r>
        <w:t>A</w:t>
      </w:r>
      <w:r w:rsidRPr="00020FFA">
        <w:t xml:space="preserve">rm </w:t>
      </w:r>
      <w:r>
        <w:t xml:space="preserve">on </w:t>
      </w:r>
      <w:r w:rsidR="00774C89">
        <w:t>L</w:t>
      </w:r>
      <w:r>
        <w:t>TFU.</w:t>
      </w:r>
    </w:p>
    <w:p w14:paraId="7AB47C02" w14:textId="77777777" w:rsidR="005C4115" w:rsidRDefault="005C4115" w:rsidP="005C4115">
      <w:pPr>
        <w:pStyle w:val="Heading2"/>
        <w:numPr>
          <w:ilvl w:val="0"/>
          <w:numId w:val="0"/>
        </w:numPr>
        <w:ind w:left="576"/>
      </w:pPr>
    </w:p>
    <w:p w14:paraId="7906503C" w14:textId="77777777" w:rsidR="00774C89" w:rsidRDefault="005C4115" w:rsidP="0098170D">
      <w:pPr>
        <w:pStyle w:val="MyTableStyle"/>
      </w:pPr>
      <w:r>
        <w:t>Open “D</w:t>
      </w:r>
      <w:r w:rsidRPr="0068727C">
        <w:t>:\</w:t>
      </w:r>
      <w:proofErr w:type="spellStart"/>
      <w:r w:rsidRPr="00386F9B">
        <w:t>ATP_Test</w:t>
      </w:r>
      <w:proofErr w:type="spellEnd"/>
      <w:r w:rsidRPr="00386F9B">
        <w:t>\Scripts\Assemblies\</w:t>
      </w:r>
      <w:r w:rsidR="00774C89">
        <w:t>L</w:t>
      </w:r>
      <w:r w:rsidRPr="00386F9B">
        <w:t>TFU</w:t>
      </w:r>
      <w:r>
        <w:t>\</w:t>
      </w:r>
      <w:proofErr w:type="spellStart"/>
      <w:r w:rsidR="00774C89" w:rsidRPr="00774C89">
        <w:t>LTFU_SSI.cs</w:t>
      </w:r>
      <w:proofErr w:type="spellEnd"/>
      <w:r w:rsidR="00F075C1">
        <w:t>”</w:t>
      </w:r>
    </w:p>
    <w:p w14:paraId="02410337" w14:textId="77777777" w:rsidR="005C4115" w:rsidRDefault="005C4115" w:rsidP="0098170D">
      <w:pPr>
        <w:pStyle w:val="MyTableStyle"/>
      </w:pPr>
      <w:r>
        <w:t>Run script</w:t>
      </w:r>
    </w:p>
    <w:p w14:paraId="1324FA5F" w14:textId="77777777" w:rsidR="005C4115" w:rsidRDefault="00774C89" w:rsidP="0098170D">
      <w:pPr>
        <w:pStyle w:val="MyTableStyle"/>
      </w:pPr>
      <w:r w:rsidRPr="00774C89">
        <w:t>Move each dancer arm</w:t>
      </w:r>
    </w:p>
    <w:p w14:paraId="0CA5DA7F" w14:textId="77777777" w:rsidR="005C4115" w:rsidRPr="00774C89" w:rsidRDefault="005C4115" w:rsidP="0098170D">
      <w:pPr>
        <w:pStyle w:val="MyTableStyle"/>
        <w:numPr>
          <w:ilvl w:val="0"/>
          <w:numId w:val="0"/>
        </w:numPr>
        <w:ind w:left="720"/>
      </w:pPr>
      <w:r w:rsidRPr="005C2AA0">
        <w:rPr>
          <w:noProof/>
        </w:rPr>
        <w:t xml:space="preserve"> </w:t>
      </w:r>
      <w:r w:rsidR="00774C89">
        <w:rPr>
          <w:noProof/>
        </w:rPr>
        <w:drawing>
          <wp:inline distT="0" distB="0" distL="0" distR="0" wp14:anchorId="4CE399E0" wp14:editId="52931245">
            <wp:extent cx="5274945" cy="2588895"/>
            <wp:effectExtent l="0" t="0" r="1905" b="190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BE54B" w14:textId="77777777" w:rsidR="005C4115" w:rsidRDefault="005C4115" w:rsidP="0098170D">
      <w:pPr>
        <w:pStyle w:val="MyTableStyle"/>
        <w:numPr>
          <w:ilvl w:val="0"/>
          <w:numId w:val="0"/>
        </w:numPr>
        <w:ind w:left="720"/>
      </w:pPr>
    </w:p>
    <w:p w14:paraId="30586010" w14:textId="77777777" w:rsidR="005C4115" w:rsidRDefault="005C4115" w:rsidP="0098170D">
      <w:pPr>
        <w:pStyle w:val="MyTableStyle"/>
      </w:pPr>
      <w:r>
        <w:t>Observe that register values changes</w:t>
      </w:r>
    </w:p>
    <w:p w14:paraId="496A1C48" w14:textId="77777777" w:rsidR="005C4115" w:rsidRDefault="005C4115" w:rsidP="0098170D">
      <w:pPr>
        <w:pStyle w:val="MyTableStyle"/>
      </w:pPr>
      <w:r>
        <w:t xml:space="preserve">Stop </w:t>
      </w:r>
      <w:r w:rsidR="00CA622D">
        <w:t>script</w:t>
      </w:r>
      <w:r>
        <w:t xml:space="preserve"> when both encoders have been checked</w:t>
      </w:r>
    </w:p>
    <w:p w14:paraId="06CBC12A" w14:textId="77777777" w:rsidR="005C4115" w:rsidRDefault="005C4115" w:rsidP="0098170D">
      <w:pPr>
        <w:pStyle w:val="MyTableStyle"/>
      </w:pPr>
      <w:r>
        <w:t xml:space="preserve">Record results into Excel </w:t>
      </w:r>
      <w:r w:rsidR="003218E9">
        <w:t>sheet (F11 Location).</w:t>
      </w:r>
    </w:p>
    <w:p w14:paraId="51BE14EA" w14:textId="77777777" w:rsidR="005C4115" w:rsidRDefault="005C4115" w:rsidP="0098170D">
      <w:pPr>
        <w:pStyle w:val="MyTableStyle"/>
        <w:numPr>
          <w:ilvl w:val="0"/>
          <w:numId w:val="0"/>
        </w:numPr>
        <w:ind w:left="720"/>
      </w:pPr>
    </w:p>
    <w:p w14:paraId="043538BE" w14:textId="77777777" w:rsidR="005D2AF7" w:rsidRDefault="005D2AF7">
      <w:pPr>
        <w:spacing w:after="160" w:line="259" w:lineRule="auto"/>
      </w:pPr>
      <w:r>
        <w:br w:type="page"/>
      </w:r>
    </w:p>
    <w:p w14:paraId="08CE7B70" w14:textId="77777777" w:rsidR="005C4115" w:rsidRDefault="005C4115" w:rsidP="005C4115"/>
    <w:p w14:paraId="746223D1" w14:textId="77777777" w:rsidR="009E5298" w:rsidRDefault="009E5298" w:rsidP="009E5298">
      <w:pPr>
        <w:pStyle w:val="Heading2"/>
      </w:pPr>
      <w:r>
        <w:t>Check Motors on Winder.</w:t>
      </w:r>
    </w:p>
    <w:p w14:paraId="7405089A" w14:textId="77777777" w:rsidR="009E5298" w:rsidRDefault="009E5298" w:rsidP="009E5298">
      <w:pPr>
        <w:pStyle w:val="Heading2"/>
        <w:numPr>
          <w:ilvl w:val="0"/>
          <w:numId w:val="0"/>
        </w:numPr>
        <w:ind w:left="576"/>
      </w:pPr>
    </w:p>
    <w:p w14:paraId="0027E992" w14:textId="77777777" w:rsidR="009E5298" w:rsidRDefault="009E5298" w:rsidP="00650DA1">
      <w:pPr>
        <w:pStyle w:val="MyTableStyle"/>
      </w:pPr>
      <w:r>
        <w:t>Open “D</w:t>
      </w:r>
      <w:r w:rsidRPr="0068727C">
        <w:t>:\</w:t>
      </w:r>
      <w:proofErr w:type="spellStart"/>
      <w:r w:rsidRPr="00386F9B">
        <w:t>ATP_Test</w:t>
      </w:r>
      <w:proofErr w:type="spellEnd"/>
      <w:r w:rsidRPr="00386F9B">
        <w:t>\Scripts\Assemblies\</w:t>
      </w:r>
      <w:r w:rsidRPr="009E5298">
        <w:t>Winder</w:t>
      </w:r>
      <w:r>
        <w:t>\</w:t>
      </w:r>
      <w:proofErr w:type="spellStart"/>
      <w:r w:rsidRPr="009E5298">
        <w:t>Winder_Screw_Motors.cs</w:t>
      </w:r>
      <w:proofErr w:type="spellEnd"/>
      <w:r w:rsidR="00F075C1">
        <w:t>”</w:t>
      </w:r>
    </w:p>
    <w:p w14:paraId="16382FA1" w14:textId="77777777" w:rsidR="009E5298" w:rsidRDefault="009E5298" w:rsidP="0098170D">
      <w:pPr>
        <w:pStyle w:val="MyTableStyle"/>
      </w:pPr>
      <w:r>
        <w:t>Run script</w:t>
      </w:r>
    </w:p>
    <w:p w14:paraId="0487DFB4" w14:textId="77777777" w:rsidR="009E5298" w:rsidRDefault="009E5298" w:rsidP="0098170D">
      <w:pPr>
        <w:pStyle w:val="MyTableStyle"/>
      </w:pPr>
      <w:r>
        <w:t>Check if all two motors rotates.</w:t>
      </w:r>
    </w:p>
    <w:p w14:paraId="6B9D9E50" w14:textId="77777777" w:rsidR="009E5298" w:rsidRDefault="009E5298" w:rsidP="0098170D">
      <w:pPr>
        <w:pStyle w:val="MyTableStyle"/>
        <w:numPr>
          <w:ilvl w:val="0"/>
          <w:numId w:val="0"/>
        </w:numPr>
        <w:ind w:left="720"/>
      </w:pPr>
    </w:p>
    <w:p w14:paraId="18CF4F9E" w14:textId="77777777" w:rsidR="009E5298" w:rsidRDefault="009E5298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drawing>
          <wp:inline distT="0" distB="0" distL="0" distR="0" wp14:anchorId="6F30D07B" wp14:editId="3EBB02B5">
            <wp:extent cx="2062480" cy="292029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75678" cy="2938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E234F" w14:textId="77777777" w:rsidR="009E5298" w:rsidRDefault="009E5298" w:rsidP="0098170D">
      <w:pPr>
        <w:pStyle w:val="MyTableStyle"/>
        <w:numPr>
          <w:ilvl w:val="0"/>
          <w:numId w:val="0"/>
        </w:numPr>
        <w:ind w:left="720"/>
      </w:pPr>
    </w:p>
    <w:p w14:paraId="590D6F68" w14:textId="77777777" w:rsidR="009E5298" w:rsidRDefault="009E5298" w:rsidP="0098170D">
      <w:pPr>
        <w:pStyle w:val="MyTableStyle"/>
      </w:pPr>
      <w:r>
        <w:t xml:space="preserve">Write Result </w:t>
      </w:r>
      <w:r w:rsidR="005D2AF7">
        <w:t>i</w:t>
      </w:r>
      <w:r>
        <w:t>n</w:t>
      </w:r>
      <w:r w:rsidR="005D2AF7">
        <w:t>to</w:t>
      </w:r>
      <w:r>
        <w:t xml:space="preserve"> Excel</w:t>
      </w:r>
      <w:r w:rsidR="00F075C1">
        <w:t xml:space="preserve"> sheet</w:t>
      </w:r>
      <w:r>
        <w:t xml:space="preserve"> (“</w:t>
      </w:r>
      <w:r w:rsidR="00087155">
        <w:t>F</w:t>
      </w:r>
      <w:r w:rsidR="005D2AF7">
        <w:t>1</w:t>
      </w:r>
      <w:r w:rsidR="00285054">
        <w:t>2</w:t>
      </w:r>
      <w:r>
        <w:t>” location).</w:t>
      </w:r>
    </w:p>
    <w:p w14:paraId="7377BD39" w14:textId="77777777" w:rsidR="009E5298" w:rsidRDefault="009E5298" w:rsidP="009E5298"/>
    <w:p w14:paraId="53A328BF" w14:textId="77777777" w:rsidR="009E5298" w:rsidRDefault="009E5298" w:rsidP="00740854">
      <w:pPr>
        <w:pStyle w:val="Heading2"/>
      </w:pPr>
      <w:r>
        <w:t xml:space="preserve">Check Limit Switch on </w:t>
      </w:r>
      <w:r w:rsidR="00740854">
        <w:t>Winder</w:t>
      </w:r>
      <w:r>
        <w:t>.</w:t>
      </w:r>
    </w:p>
    <w:p w14:paraId="355EF6BD" w14:textId="77777777" w:rsidR="009E5298" w:rsidRPr="006C7FAC" w:rsidRDefault="009E5298" w:rsidP="009E5298"/>
    <w:p w14:paraId="172C71DA" w14:textId="77777777" w:rsidR="009E5298" w:rsidRDefault="009E5298" w:rsidP="0098170D">
      <w:pPr>
        <w:pStyle w:val="MyTableStyle"/>
      </w:pPr>
      <w:r>
        <w:t>Open “D</w:t>
      </w:r>
      <w:r w:rsidRPr="0068727C">
        <w:t>:\</w:t>
      </w:r>
      <w:proofErr w:type="spellStart"/>
      <w:r>
        <w:t>ATP_Test</w:t>
      </w:r>
      <w:proofErr w:type="spellEnd"/>
      <w:r>
        <w:t>\Scripts\Assemblies\</w:t>
      </w:r>
      <w:r w:rsidR="00740854">
        <w:t>winder</w:t>
      </w:r>
      <w:r>
        <w:t>\</w:t>
      </w:r>
      <w:proofErr w:type="spellStart"/>
      <w:r w:rsidR="00740854">
        <w:t>winder</w:t>
      </w:r>
      <w:r w:rsidRPr="006802C5">
        <w:t>_LimitSwitch.cs</w:t>
      </w:r>
      <w:proofErr w:type="spellEnd"/>
      <w:r w:rsidR="00C202FB">
        <w:t>”</w:t>
      </w:r>
    </w:p>
    <w:p w14:paraId="1F186CB9" w14:textId="77777777" w:rsidR="009E5298" w:rsidRDefault="009E5298" w:rsidP="0098170D">
      <w:pPr>
        <w:pStyle w:val="MyTableStyle"/>
      </w:pPr>
      <w:r>
        <w:t>Run script</w:t>
      </w:r>
    </w:p>
    <w:p w14:paraId="070FB559" w14:textId="77777777" w:rsidR="009E5298" w:rsidRDefault="009E5298" w:rsidP="0098170D">
      <w:pPr>
        <w:pStyle w:val="MyTableStyle"/>
      </w:pPr>
      <w:r w:rsidRPr="00972AE6">
        <w:t xml:space="preserve">Activate each </w:t>
      </w:r>
      <w:r w:rsidR="00740854">
        <w:t>4</w:t>
      </w:r>
      <w:r>
        <w:t xml:space="preserve"> </w:t>
      </w:r>
      <w:r w:rsidRPr="00972AE6">
        <w:t>limit switch once by inserting object which block light</w:t>
      </w:r>
      <w:r>
        <w:t>.</w:t>
      </w:r>
    </w:p>
    <w:p w14:paraId="00ACDD65" w14:textId="77777777" w:rsidR="009E5298" w:rsidRDefault="009E5298" w:rsidP="0098170D">
      <w:pPr>
        <w:pStyle w:val="MyTableStyle"/>
      </w:pPr>
      <w:r>
        <w:t xml:space="preserve">Stop script when all limit switches change have been checked. </w:t>
      </w:r>
    </w:p>
    <w:p w14:paraId="02B618CD" w14:textId="77777777" w:rsidR="009E5298" w:rsidRDefault="009E5298" w:rsidP="0098170D">
      <w:pPr>
        <w:pStyle w:val="MyTableStyle"/>
      </w:pPr>
      <w:r>
        <w:t>Rec</w:t>
      </w:r>
      <w:r w:rsidR="00DF3290">
        <w:t>ord results into Excel sheet</w:t>
      </w:r>
      <w:r w:rsidR="00C202FB">
        <w:t xml:space="preserve"> (“F13” location).</w:t>
      </w:r>
      <w:r w:rsidR="00DF3290">
        <w:t xml:space="preserve"> </w:t>
      </w:r>
    </w:p>
    <w:p w14:paraId="1EE2314A" w14:textId="77777777" w:rsidR="005C4115" w:rsidRDefault="005C4115" w:rsidP="005C4115"/>
    <w:p w14:paraId="6689A76D" w14:textId="77777777" w:rsidR="005C4115" w:rsidRDefault="005C4115" w:rsidP="005C4115"/>
    <w:p w14:paraId="49E8F35A" w14:textId="77777777" w:rsidR="005C4115" w:rsidRDefault="005C4115" w:rsidP="005C4115"/>
    <w:p w14:paraId="08CC9153" w14:textId="77777777" w:rsidR="005C4115" w:rsidRDefault="005C4115" w:rsidP="005C4115"/>
    <w:p w14:paraId="2AEFD786" w14:textId="77777777" w:rsidR="006802C5" w:rsidRDefault="006802C5" w:rsidP="006802C5"/>
    <w:p w14:paraId="4E2BF643" w14:textId="77777777" w:rsidR="006802C5" w:rsidRDefault="006802C5" w:rsidP="006802C5"/>
    <w:p w14:paraId="0793463B" w14:textId="77777777" w:rsidR="001A6107" w:rsidRDefault="001A6107" w:rsidP="001A6107"/>
    <w:p w14:paraId="37F9E966" w14:textId="77777777" w:rsidR="00740854" w:rsidRDefault="00740854">
      <w:pPr>
        <w:spacing w:after="160" w:line="259" w:lineRule="auto"/>
      </w:pPr>
      <w:r>
        <w:br w:type="page"/>
      </w:r>
    </w:p>
    <w:p w14:paraId="097BCF17" w14:textId="77777777" w:rsidR="00740854" w:rsidRDefault="00740854" w:rsidP="00740854">
      <w:pPr>
        <w:pStyle w:val="Heading2"/>
      </w:pPr>
      <w:r>
        <w:lastRenderedPageBreak/>
        <w:t>Check Motors on Dryer.</w:t>
      </w:r>
    </w:p>
    <w:p w14:paraId="6DC46172" w14:textId="77777777" w:rsidR="00740854" w:rsidRDefault="00740854" w:rsidP="0098170D">
      <w:pPr>
        <w:pStyle w:val="MyTableStyle"/>
      </w:pPr>
      <w:r>
        <w:t>Open “D</w:t>
      </w:r>
      <w:r w:rsidRPr="0068727C">
        <w:t>:\</w:t>
      </w:r>
      <w:proofErr w:type="spellStart"/>
      <w:r w:rsidRPr="00386F9B">
        <w:t>ATP_Test</w:t>
      </w:r>
      <w:proofErr w:type="spellEnd"/>
      <w:r w:rsidRPr="00386F9B">
        <w:t>\Scripts\Assemblies\</w:t>
      </w:r>
      <w:r>
        <w:t>Drye</w:t>
      </w:r>
      <w:r w:rsidR="00650DA1">
        <w:t>r</w:t>
      </w:r>
      <w:r>
        <w:t>\</w:t>
      </w:r>
      <w:proofErr w:type="spellStart"/>
      <w:r>
        <w:t>Dryer</w:t>
      </w:r>
      <w:r w:rsidRPr="009E5298">
        <w:t>_Motors.cs</w:t>
      </w:r>
      <w:proofErr w:type="spellEnd"/>
    </w:p>
    <w:p w14:paraId="21DB462E" w14:textId="77777777" w:rsidR="00740854" w:rsidRDefault="00740854" w:rsidP="0098170D">
      <w:pPr>
        <w:pStyle w:val="MyTableStyle"/>
      </w:pPr>
      <w:r>
        <w:t>Run script</w:t>
      </w:r>
    </w:p>
    <w:p w14:paraId="74201E9C" w14:textId="77777777" w:rsidR="00740854" w:rsidRDefault="00740854" w:rsidP="0098170D">
      <w:pPr>
        <w:pStyle w:val="MyTableStyle"/>
      </w:pPr>
      <w:r>
        <w:t>Check if all two motors rotates.</w:t>
      </w:r>
    </w:p>
    <w:p w14:paraId="0F4346F4" w14:textId="77777777" w:rsidR="00740854" w:rsidRDefault="00740854" w:rsidP="0098170D">
      <w:pPr>
        <w:pStyle w:val="MyTableStyle"/>
        <w:numPr>
          <w:ilvl w:val="0"/>
          <w:numId w:val="0"/>
        </w:numPr>
        <w:ind w:left="720"/>
      </w:pPr>
    </w:p>
    <w:p w14:paraId="2305B0EB" w14:textId="77777777" w:rsidR="00740854" w:rsidRDefault="00740854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drawing>
          <wp:inline distT="0" distB="0" distL="0" distR="0" wp14:anchorId="2763B5B1" wp14:editId="373E1C45">
            <wp:extent cx="5274945" cy="2255520"/>
            <wp:effectExtent l="0" t="0" r="190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0FCA4" w14:textId="77777777" w:rsidR="00740854" w:rsidRDefault="00740854" w:rsidP="0098170D">
      <w:pPr>
        <w:pStyle w:val="MyTableStyle"/>
        <w:numPr>
          <w:ilvl w:val="0"/>
          <w:numId w:val="0"/>
        </w:numPr>
        <w:ind w:left="720"/>
      </w:pPr>
    </w:p>
    <w:p w14:paraId="1FC8EE2E" w14:textId="77777777" w:rsidR="00740854" w:rsidRDefault="00740854" w:rsidP="0098170D">
      <w:pPr>
        <w:pStyle w:val="MyTableStyle"/>
      </w:pPr>
      <w:r>
        <w:t>Write Result into Excel (“</w:t>
      </w:r>
      <w:r w:rsidR="00285054">
        <w:t>F</w:t>
      </w:r>
      <w:r>
        <w:t>1</w:t>
      </w:r>
      <w:r w:rsidR="00285054">
        <w:t>4</w:t>
      </w:r>
      <w:r>
        <w:t>” location).</w:t>
      </w:r>
    </w:p>
    <w:p w14:paraId="7A6622F0" w14:textId="77777777" w:rsidR="00740854" w:rsidRDefault="00740854" w:rsidP="00740854"/>
    <w:p w14:paraId="3B575549" w14:textId="77777777" w:rsidR="00740854" w:rsidRDefault="00740854" w:rsidP="00740854">
      <w:pPr>
        <w:pStyle w:val="Heading2"/>
      </w:pPr>
      <w:r>
        <w:t>Check Limit Switch on Dryer.</w:t>
      </w:r>
    </w:p>
    <w:p w14:paraId="206FB45A" w14:textId="77777777" w:rsidR="00740854" w:rsidRDefault="00740854" w:rsidP="0098170D">
      <w:pPr>
        <w:pStyle w:val="MyTableStyle"/>
      </w:pPr>
      <w:r>
        <w:t>Open “</w:t>
      </w:r>
      <w:r w:rsidR="00F63B4E" w:rsidRPr="00F63B4E">
        <w:t>D:\ATP_TEST\Scripts\Assemblies\Dryer</w:t>
      </w:r>
      <w:r w:rsidR="00F63B4E">
        <w:t>\</w:t>
      </w:r>
      <w:proofErr w:type="spellStart"/>
      <w:r w:rsidR="00A13F22">
        <w:t>Dryer</w:t>
      </w:r>
      <w:r w:rsidRPr="006802C5">
        <w:t>_LimitSwitch.cs</w:t>
      </w:r>
      <w:proofErr w:type="spellEnd"/>
      <w:r w:rsidR="00F63B4E">
        <w:t>”</w:t>
      </w:r>
    </w:p>
    <w:p w14:paraId="7866AA92" w14:textId="77777777" w:rsidR="00740854" w:rsidRDefault="00740854" w:rsidP="0098170D">
      <w:pPr>
        <w:pStyle w:val="MyTableStyle"/>
      </w:pPr>
      <w:r>
        <w:t>Run script</w:t>
      </w:r>
    </w:p>
    <w:p w14:paraId="15AAA6FE" w14:textId="77777777" w:rsidR="00740854" w:rsidRDefault="00740854" w:rsidP="0098170D">
      <w:pPr>
        <w:pStyle w:val="MyTableStyle"/>
      </w:pPr>
      <w:r w:rsidRPr="00972AE6">
        <w:t xml:space="preserve">Activate each </w:t>
      </w:r>
      <w:r w:rsidR="00A13F22">
        <w:t>2</w:t>
      </w:r>
      <w:r>
        <w:t xml:space="preserve"> </w:t>
      </w:r>
      <w:r w:rsidRPr="00972AE6">
        <w:t>limit switch once by inserting object which block light</w:t>
      </w:r>
      <w:r>
        <w:t>.</w:t>
      </w:r>
    </w:p>
    <w:p w14:paraId="4ED50CCE" w14:textId="77777777" w:rsidR="00740854" w:rsidRDefault="00740854" w:rsidP="0098170D">
      <w:pPr>
        <w:pStyle w:val="MyTableStyle"/>
      </w:pPr>
      <w:r>
        <w:t xml:space="preserve">Stop script when all limit switches change have been checked. </w:t>
      </w:r>
    </w:p>
    <w:p w14:paraId="5E590CF5" w14:textId="77777777" w:rsidR="00393D06" w:rsidRDefault="00740854" w:rsidP="00393D06">
      <w:pPr>
        <w:pStyle w:val="MyTableStyle"/>
      </w:pPr>
      <w:r>
        <w:t>Reco</w:t>
      </w:r>
      <w:r w:rsidR="00DF3290">
        <w:t xml:space="preserve">rd results into Excel sheet </w:t>
      </w:r>
      <w:r w:rsidR="00393D06">
        <w:t>(“F15” location).</w:t>
      </w:r>
    </w:p>
    <w:p w14:paraId="1952EFD8" w14:textId="77777777" w:rsidR="00740854" w:rsidRDefault="00740854" w:rsidP="0098170D">
      <w:pPr>
        <w:pStyle w:val="MyTableStyle"/>
      </w:pPr>
    </w:p>
    <w:p w14:paraId="1DC7E6F8" w14:textId="77777777" w:rsidR="0095194C" w:rsidRDefault="0095194C" w:rsidP="0098170D">
      <w:pPr>
        <w:pStyle w:val="MyTableStyle"/>
        <w:numPr>
          <w:ilvl w:val="0"/>
          <w:numId w:val="0"/>
        </w:numPr>
        <w:ind w:left="720"/>
      </w:pPr>
    </w:p>
    <w:p w14:paraId="18F48619" w14:textId="77777777" w:rsidR="0095194C" w:rsidRDefault="0095194C" w:rsidP="0095194C">
      <w:pPr>
        <w:pStyle w:val="Heading2"/>
      </w:pPr>
      <w:r>
        <w:t>Check SSRs on Dryer.</w:t>
      </w:r>
    </w:p>
    <w:p w14:paraId="77C923ED" w14:textId="77777777" w:rsidR="0095194C" w:rsidRDefault="0095194C" w:rsidP="001B5203">
      <w:pPr>
        <w:pStyle w:val="MyTableStyle"/>
      </w:pPr>
      <w:r>
        <w:t>Open “</w:t>
      </w:r>
      <w:r w:rsidR="001B5203" w:rsidRPr="001B5203">
        <w:t>D:\</w:t>
      </w:r>
      <w:proofErr w:type="spellStart"/>
      <w:r w:rsidR="001B5203" w:rsidRPr="001B5203">
        <w:t>ATP_Test</w:t>
      </w:r>
      <w:proofErr w:type="spellEnd"/>
      <w:r w:rsidR="001B5203" w:rsidRPr="001B5203">
        <w:t>\Scripts\Assemblies\Dryer</w:t>
      </w:r>
      <w:r w:rsidR="001B5203">
        <w:t>\</w:t>
      </w:r>
      <w:proofErr w:type="spellStart"/>
      <w:r w:rsidR="001B5203" w:rsidRPr="001B5203">
        <w:t>Dryer</w:t>
      </w:r>
      <w:r w:rsidR="001B5203">
        <w:t>_</w:t>
      </w:r>
      <w:r>
        <w:t>SSR</w:t>
      </w:r>
      <w:r w:rsidRPr="009E5298">
        <w:t>.cs</w:t>
      </w:r>
      <w:proofErr w:type="spellEnd"/>
      <w:r w:rsidR="00F63B4E">
        <w:t>”</w:t>
      </w:r>
    </w:p>
    <w:p w14:paraId="7A7439CC" w14:textId="77777777" w:rsidR="0095194C" w:rsidRDefault="0095194C" w:rsidP="0098170D">
      <w:pPr>
        <w:pStyle w:val="MyTableStyle"/>
      </w:pPr>
      <w:r>
        <w:t>Run script</w:t>
      </w:r>
    </w:p>
    <w:p w14:paraId="57DA4D4E" w14:textId="77777777" w:rsidR="0095194C" w:rsidRDefault="0095194C" w:rsidP="0098170D">
      <w:pPr>
        <w:pStyle w:val="MyTableStyle"/>
      </w:pPr>
      <w:r>
        <w:t xml:space="preserve">Check if 3 </w:t>
      </w:r>
      <w:proofErr w:type="spellStart"/>
      <w:r>
        <w:t>Leds</w:t>
      </w:r>
      <w:proofErr w:type="spellEnd"/>
      <w:r>
        <w:t xml:space="preserve"> turn on and off </w:t>
      </w:r>
      <w:r>
        <w:rPr>
          <w:rFonts w:hint="cs"/>
        </w:rPr>
        <w:t>one</w:t>
      </w:r>
      <w:r>
        <w:t xml:space="preserve"> by one.</w:t>
      </w:r>
    </w:p>
    <w:p w14:paraId="6CD48F76" w14:textId="77777777" w:rsidR="0095194C" w:rsidRDefault="0095194C" w:rsidP="0098170D">
      <w:pPr>
        <w:pStyle w:val="MyTableStyle"/>
        <w:numPr>
          <w:ilvl w:val="0"/>
          <w:numId w:val="0"/>
        </w:numPr>
        <w:ind w:left="720"/>
      </w:pPr>
    </w:p>
    <w:p w14:paraId="319091D0" w14:textId="77777777" w:rsidR="0095194C" w:rsidRDefault="0095194C" w:rsidP="00740854">
      <w:r>
        <w:rPr>
          <w:noProof/>
        </w:rPr>
        <w:drawing>
          <wp:inline distT="0" distB="0" distL="0" distR="0" wp14:anchorId="64CF5C27" wp14:editId="020F4340">
            <wp:extent cx="2092960" cy="3046138"/>
            <wp:effectExtent l="0" t="0" r="2540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14415" cy="3077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69A6D" w14:textId="77777777" w:rsidR="0095194C" w:rsidRDefault="0095194C" w:rsidP="00740854"/>
    <w:p w14:paraId="53CF1479" w14:textId="77777777" w:rsidR="00740854" w:rsidRDefault="0095194C" w:rsidP="0098170D">
      <w:pPr>
        <w:pStyle w:val="MyTableStyle"/>
      </w:pPr>
      <w:r>
        <w:t xml:space="preserve">Write Result into Excel </w:t>
      </w:r>
      <w:r w:rsidR="00393D06">
        <w:t>sheet (“F16” location).</w:t>
      </w:r>
    </w:p>
    <w:p w14:paraId="4A514DBB" w14:textId="77777777" w:rsidR="00393D06" w:rsidRDefault="00393D06" w:rsidP="00393D06">
      <w:pPr>
        <w:pStyle w:val="MyTableStyle"/>
        <w:numPr>
          <w:ilvl w:val="0"/>
          <w:numId w:val="0"/>
        </w:numPr>
        <w:ind w:left="720" w:hanging="360"/>
      </w:pPr>
    </w:p>
    <w:p w14:paraId="2C1FEEBA" w14:textId="77777777" w:rsidR="009C5756" w:rsidRDefault="009C5756" w:rsidP="005B2DD1">
      <w:pPr>
        <w:pStyle w:val="Heading2"/>
      </w:pPr>
      <w:r>
        <w:t xml:space="preserve">Check </w:t>
      </w:r>
      <w:proofErr w:type="spellStart"/>
      <w:r w:rsidR="005B2DD1">
        <w:t>Midtank_Valves</w:t>
      </w:r>
      <w:proofErr w:type="spellEnd"/>
      <w:r>
        <w:t>.</w:t>
      </w:r>
    </w:p>
    <w:p w14:paraId="60162FB5" w14:textId="77777777" w:rsidR="009C5756" w:rsidRDefault="009C5756" w:rsidP="001B5203">
      <w:pPr>
        <w:pStyle w:val="MyTableStyle"/>
      </w:pPr>
      <w:r>
        <w:t>Open “</w:t>
      </w:r>
      <w:r w:rsidR="001B5203" w:rsidRPr="001B5203">
        <w:t>D:\</w:t>
      </w:r>
      <w:proofErr w:type="spellStart"/>
      <w:r w:rsidR="001B5203" w:rsidRPr="001B5203">
        <w:t>ATP_Test</w:t>
      </w:r>
      <w:proofErr w:type="spellEnd"/>
      <w:r w:rsidR="001B5203" w:rsidRPr="001B5203">
        <w:t>\Scripts\Assemblies\</w:t>
      </w:r>
      <w:proofErr w:type="spellStart"/>
      <w:r w:rsidR="001B5203" w:rsidRPr="001B5203">
        <w:t>MidTank</w:t>
      </w:r>
      <w:proofErr w:type="spellEnd"/>
      <w:r w:rsidR="001B5203">
        <w:t>\</w:t>
      </w:r>
      <w:proofErr w:type="spellStart"/>
      <w:r w:rsidR="001B5203" w:rsidRPr="001B5203">
        <w:t>Midtank_Valves.cs</w:t>
      </w:r>
      <w:proofErr w:type="spellEnd"/>
    </w:p>
    <w:p w14:paraId="4E31204C" w14:textId="77777777" w:rsidR="009C5756" w:rsidRDefault="009C5756" w:rsidP="0098170D">
      <w:pPr>
        <w:pStyle w:val="MyTableStyle"/>
      </w:pPr>
      <w:r>
        <w:t>Run script</w:t>
      </w:r>
      <w:r w:rsidR="00A47B14">
        <w:t xml:space="preserve"> </w:t>
      </w:r>
      <w:r w:rsidR="00A47B14" w:rsidRPr="00A47B14">
        <w:t xml:space="preserve">at least 8 times, once pr. </w:t>
      </w:r>
      <w:proofErr w:type="spellStart"/>
      <w:r w:rsidR="00A47B14">
        <w:t>Midtank</w:t>
      </w:r>
      <w:proofErr w:type="spellEnd"/>
      <w:r w:rsidR="00A47B14">
        <w:t>.</w:t>
      </w:r>
    </w:p>
    <w:p w14:paraId="4DB0F2E1" w14:textId="77777777" w:rsidR="005B2DD1" w:rsidRDefault="005B2DD1" w:rsidP="0098170D">
      <w:pPr>
        <w:pStyle w:val="MyTableStyle"/>
      </w:pPr>
      <w:r w:rsidRPr="005B2DD1">
        <w:t xml:space="preserve">Enter </w:t>
      </w:r>
      <w:proofErr w:type="spellStart"/>
      <w:r w:rsidRPr="005B2DD1">
        <w:t>Midtank</w:t>
      </w:r>
      <w:proofErr w:type="spellEnd"/>
      <w:r w:rsidRPr="005B2DD1">
        <w:t xml:space="preserve"> number to test (1-8)</w:t>
      </w:r>
    </w:p>
    <w:p w14:paraId="18627177" w14:textId="77777777" w:rsidR="009C5756" w:rsidRDefault="005B2DD1" w:rsidP="0098170D">
      <w:pPr>
        <w:pStyle w:val="MyTableStyle"/>
      </w:pPr>
      <w:r>
        <w:t xml:space="preserve">Observe, by </w:t>
      </w:r>
      <w:r w:rsidR="006635FF">
        <w:t xml:space="preserve">listening and </w:t>
      </w:r>
      <w:r w:rsidR="002A46FC">
        <w:t>feeling,</w:t>
      </w:r>
      <w:r w:rsidR="006635FF">
        <w:t xml:space="preserve"> that</w:t>
      </w:r>
      <w:r w:rsidRPr="005B2DD1">
        <w:t xml:space="preserve"> valve is moving back and forth</w:t>
      </w:r>
      <w:r w:rsidR="006635FF">
        <w:t xml:space="preserve"> </w:t>
      </w:r>
      <w:r w:rsidR="002A46FC">
        <w:t>twice.</w:t>
      </w:r>
    </w:p>
    <w:p w14:paraId="13A79FE6" w14:textId="77777777" w:rsidR="005B2DD1" w:rsidRDefault="005B2DD1" w:rsidP="0098170D">
      <w:pPr>
        <w:pStyle w:val="MyTableStyle"/>
        <w:numPr>
          <w:ilvl w:val="0"/>
          <w:numId w:val="0"/>
        </w:numPr>
        <w:ind w:left="720"/>
      </w:pPr>
    </w:p>
    <w:p w14:paraId="20AE00D7" w14:textId="77777777" w:rsidR="009C5756" w:rsidRDefault="006635FF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drawing>
          <wp:inline distT="0" distB="0" distL="0" distR="0" wp14:anchorId="1E93A420" wp14:editId="210C2A1C">
            <wp:extent cx="5274945" cy="3751580"/>
            <wp:effectExtent l="133350" t="114300" r="154305" b="17272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7515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E62FA1E" w14:textId="77777777" w:rsidR="009C5756" w:rsidRDefault="009C5756" w:rsidP="0098170D">
      <w:pPr>
        <w:pStyle w:val="MyTableStyle"/>
        <w:numPr>
          <w:ilvl w:val="0"/>
          <w:numId w:val="0"/>
        </w:numPr>
        <w:ind w:left="720"/>
      </w:pPr>
    </w:p>
    <w:p w14:paraId="46222BB6" w14:textId="77777777" w:rsidR="009C5756" w:rsidRDefault="006635FF" w:rsidP="0067234D">
      <w:pPr>
        <w:pStyle w:val="MyTableStyle"/>
      </w:pPr>
      <w:r w:rsidRPr="006635FF">
        <w:t xml:space="preserve">Record results into </w:t>
      </w:r>
      <w:r w:rsidR="00393D06">
        <w:t>Excel sheet (“F17” location).</w:t>
      </w:r>
    </w:p>
    <w:p w14:paraId="27F3C4A7" w14:textId="77777777" w:rsidR="00393D06" w:rsidRDefault="00393D06" w:rsidP="00393D06">
      <w:pPr>
        <w:pStyle w:val="MyTableStyle"/>
        <w:numPr>
          <w:ilvl w:val="0"/>
          <w:numId w:val="0"/>
        </w:numPr>
        <w:ind w:left="720"/>
      </w:pPr>
    </w:p>
    <w:p w14:paraId="4DCC04D9" w14:textId="77777777" w:rsidR="002A46FC" w:rsidRDefault="002A46FC" w:rsidP="002A46FC">
      <w:pPr>
        <w:pStyle w:val="Heading2"/>
      </w:pPr>
      <w:r>
        <w:t xml:space="preserve">Check </w:t>
      </w:r>
      <w:proofErr w:type="spellStart"/>
      <w:r>
        <w:t>Midtank_pressure_sensors</w:t>
      </w:r>
      <w:proofErr w:type="spellEnd"/>
      <w:r>
        <w:t>.</w:t>
      </w:r>
    </w:p>
    <w:p w14:paraId="26E2CBEE" w14:textId="77777777" w:rsidR="002A46FC" w:rsidRDefault="002A46FC" w:rsidP="0045627D">
      <w:pPr>
        <w:pStyle w:val="MyTableStyle"/>
      </w:pPr>
      <w:r>
        <w:t>Open “</w:t>
      </w:r>
      <w:r w:rsidR="0045627D" w:rsidRPr="0045627D">
        <w:t>D:\ATP_Test\Scripts\Assemblies\MidTank</w:t>
      </w:r>
      <w:r w:rsidR="0045627D">
        <w:t>\</w:t>
      </w:r>
      <w:r w:rsidR="0045627D" w:rsidRPr="0045627D">
        <w:t>Midtank_pressure_sensors.cs</w:t>
      </w:r>
    </w:p>
    <w:p w14:paraId="65B62DCB" w14:textId="77777777" w:rsidR="002A46FC" w:rsidRDefault="002A46FC" w:rsidP="0098170D">
      <w:pPr>
        <w:pStyle w:val="MyTableStyle"/>
      </w:pPr>
      <w:r>
        <w:t xml:space="preserve">Connect connectors with resistors on </w:t>
      </w:r>
      <w:proofErr w:type="gramStart"/>
      <w:r>
        <w:t xml:space="preserve">it </w:t>
      </w:r>
      <w:r w:rsidR="00996294">
        <w:t>,</w:t>
      </w:r>
      <w:r>
        <w:t>to</w:t>
      </w:r>
      <w:proofErr w:type="gramEnd"/>
      <w:r>
        <w:t xml:space="preserve"> </w:t>
      </w:r>
      <w:r w:rsidR="00996294">
        <w:t xml:space="preserve">J0172 and J0282 </w:t>
      </w:r>
      <w:r w:rsidR="00AE23D2">
        <w:t>.</w:t>
      </w:r>
    </w:p>
    <w:p w14:paraId="1907B7C4" w14:textId="77777777" w:rsidR="00AE23D2" w:rsidRDefault="00AE23D2" w:rsidP="00AE23D2">
      <w:pPr>
        <w:pStyle w:val="MyTableStyle"/>
        <w:numPr>
          <w:ilvl w:val="0"/>
          <w:numId w:val="0"/>
        </w:numPr>
        <w:ind w:left="720"/>
      </w:pPr>
      <w:r>
        <w:t xml:space="preserve">The connector must connect to 5V power </w:t>
      </w:r>
      <w:proofErr w:type="spellStart"/>
      <w:r>
        <w:t>supplay</w:t>
      </w:r>
      <w:proofErr w:type="spellEnd"/>
      <w:r>
        <w:t>.</w:t>
      </w:r>
    </w:p>
    <w:p w14:paraId="582186B6" w14:textId="77777777" w:rsidR="00996294" w:rsidRDefault="00996294" w:rsidP="0098170D">
      <w:pPr>
        <w:pStyle w:val="MyTableStyle"/>
        <w:numPr>
          <w:ilvl w:val="0"/>
          <w:numId w:val="0"/>
        </w:numPr>
        <w:ind w:left="720"/>
      </w:pPr>
    </w:p>
    <w:p w14:paraId="1939C9EA" w14:textId="77777777" w:rsidR="00996294" w:rsidRDefault="005B7EC5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lastRenderedPageBreak/>
        <w:drawing>
          <wp:inline distT="0" distB="0" distL="0" distR="0" wp14:anchorId="6AB82D6A" wp14:editId="36B33305">
            <wp:extent cx="1516380" cy="2462663"/>
            <wp:effectExtent l="0" t="0" r="762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24420" cy="247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3C8A8" w14:textId="77777777" w:rsidR="00996294" w:rsidRDefault="00996294" w:rsidP="0098170D">
      <w:pPr>
        <w:pStyle w:val="MyTableStyle"/>
        <w:numPr>
          <w:ilvl w:val="0"/>
          <w:numId w:val="0"/>
        </w:numPr>
        <w:ind w:left="720"/>
      </w:pPr>
    </w:p>
    <w:p w14:paraId="0135CD25" w14:textId="77777777" w:rsidR="002A46FC" w:rsidRDefault="002A46FC" w:rsidP="0098170D">
      <w:pPr>
        <w:pStyle w:val="MyTableStyle"/>
      </w:pPr>
      <w:r>
        <w:t>Run script</w:t>
      </w:r>
    </w:p>
    <w:p w14:paraId="080BBE71" w14:textId="77777777" w:rsidR="00996294" w:rsidRDefault="00996294" w:rsidP="0098170D">
      <w:pPr>
        <w:pStyle w:val="MyTableStyle"/>
      </w:pPr>
      <w:r>
        <w:t>Observe ADC value reported by script</w:t>
      </w:r>
    </w:p>
    <w:p w14:paraId="459598CB" w14:textId="77777777" w:rsidR="00C74BAA" w:rsidRDefault="00996294" w:rsidP="005B7EC5">
      <w:pPr>
        <w:pStyle w:val="MyTableStyle"/>
        <w:numPr>
          <w:ilvl w:val="0"/>
          <w:numId w:val="0"/>
        </w:numPr>
        <w:ind w:left="720"/>
      </w:pPr>
      <w:r>
        <w:t xml:space="preserve">Record result into Excel </w:t>
      </w:r>
      <w:r w:rsidRPr="006635FF">
        <w:t>sheet</w:t>
      </w:r>
      <w:r w:rsidR="002F2908">
        <w:t>.it</w:t>
      </w:r>
      <w:r>
        <w:t xml:space="preserve"> should be between two </w:t>
      </w:r>
      <w:r w:rsidR="002F2908">
        <w:t>values</w:t>
      </w:r>
      <w:r>
        <w:t>.</w:t>
      </w:r>
      <w:r w:rsidR="00C74BAA">
        <w:br w:type="page"/>
      </w:r>
    </w:p>
    <w:p w14:paraId="17137B61" w14:textId="77777777" w:rsidR="00C74BAA" w:rsidRDefault="00C74BAA" w:rsidP="00C74BAA">
      <w:pPr>
        <w:pStyle w:val="Heading2"/>
      </w:pPr>
      <w:r>
        <w:lastRenderedPageBreak/>
        <w:t xml:space="preserve">Check </w:t>
      </w:r>
      <w:r w:rsidRPr="00C74BAA">
        <w:t>Dispenser</w:t>
      </w:r>
      <w:r>
        <w:t xml:space="preserve"> </w:t>
      </w:r>
      <w:r w:rsidRPr="00C74BAA">
        <w:t>3WValve</w:t>
      </w:r>
      <w:r>
        <w:t>.</w:t>
      </w:r>
    </w:p>
    <w:p w14:paraId="6170E8F1" w14:textId="77777777" w:rsidR="00C74BAA" w:rsidRDefault="00C74BAA" w:rsidP="0098170D">
      <w:pPr>
        <w:pStyle w:val="MyTableStyle"/>
      </w:pPr>
      <w:r>
        <w:t>Open “D</w:t>
      </w:r>
      <w:r w:rsidRPr="0068727C">
        <w:t>:\</w:t>
      </w:r>
      <w:proofErr w:type="spellStart"/>
      <w:r w:rsidRPr="00386F9B">
        <w:t>ATP_Test</w:t>
      </w:r>
      <w:proofErr w:type="spellEnd"/>
      <w:r w:rsidRPr="00386F9B">
        <w:t>\Scripts\Assemblies\</w:t>
      </w:r>
      <w:r w:rsidRPr="00C74BAA">
        <w:t>Dispenser</w:t>
      </w:r>
      <w:r>
        <w:t>\</w:t>
      </w:r>
      <w:r w:rsidRPr="00C74BAA">
        <w:t>Dispenser_3WValve</w:t>
      </w:r>
      <w:r>
        <w:t>.</w:t>
      </w:r>
      <w:r w:rsidRPr="009E5298">
        <w:t>cs</w:t>
      </w:r>
    </w:p>
    <w:p w14:paraId="43A541F0" w14:textId="77777777" w:rsidR="00C74BAA" w:rsidRDefault="00C74BAA" w:rsidP="0098170D">
      <w:pPr>
        <w:pStyle w:val="MyTableStyle"/>
      </w:pPr>
      <w:r>
        <w:t>Run script</w:t>
      </w:r>
      <w:r w:rsidR="00A47B14">
        <w:t xml:space="preserve"> </w:t>
      </w:r>
      <w:r w:rsidR="00A47B14" w:rsidRPr="00A47B14">
        <w:t>at least 8 times, once pr. Dispenser</w:t>
      </w:r>
      <w:r w:rsidR="00A47B14">
        <w:t>.</w:t>
      </w:r>
    </w:p>
    <w:p w14:paraId="35DF6C9B" w14:textId="77777777" w:rsidR="00A47B14" w:rsidRDefault="00A47B14" w:rsidP="0098170D">
      <w:pPr>
        <w:pStyle w:val="MyTableStyle"/>
      </w:pPr>
      <w:r w:rsidRPr="00A47B14">
        <w:t>Enter dispenser number to test (1-8)</w:t>
      </w:r>
      <w:r>
        <w:t>.</w:t>
      </w:r>
    </w:p>
    <w:p w14:paraId="575636AC" w14:textId="77777777" w:rsidR="00C74BAA" w:rsidRDefault="00A47B14" w:rsidP="0098170D">
      <w:pPr>
        <w:pStyle w:val="MyTableStyle"/>
      </w:pPr>
      <w:r w:rsidRPr="00A47B14">
        <w:t>Observe, by listening, that valve is moving back and forth</w:t>
      </w:r>
      <w:r w:rsidR="00C74BAA">
        <w:t>.</w:t>
      </w:r>
    </w:p>
    <w:p w14:paraId="217C3F73" w14:textId="77777777" w:rsidR="00C74BAA" w:rsidRDefault="00C74BAA" w:rsidP="0098170D">
      <w:pPr>
        <w:pStyle w:val="MyTableStyle"/>
        <w:numPr>
          <w:ilvl w:val="0"/>
          <w:numId w:val="0"/>
        </w:numPr>
        <w:ind w:left="720"/>
      </w:pPr>
    </w:p>
    <w:p w14:paraId="369AE5E3" w14:textId="77777777" w:rsidR="00C74BAA" w:rsidRDefault="00A47B14" w:rsidP="0098170D">
      <w:pPr>
        <w:pStyle w:val="MyTableStyle"/>
        <w:numPr>
          <w:ilvl w:val="0"/>
          <w:numId w:val="0"/>
        </w:numPr>
        <w:ind w:left="720"/>
      </w:pPr>
      <w:r>
        <w:rPr>
          <w:noProof/>
        </w:rPr>
        <w:drawing>
          <wp:inline distT="0" distB="0" distL="0" distR="0" wp14:anchorId="13B915CB" wp14:editId="3E85D175">
            <wp:extent cx="2357120" cy="5494528"/>
            <wp:effectExtent l="0" t="0" r="508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66227" cy="5515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1F766" w14:textId="77777777" w:rsidR="00C74BAA" w:rsidRDefault="00C74BAA" w:rsidP="0098170D">
      <w:pPr>
        <w:pStyle w:val="MyTableStyle"/>
        <w:numPr>
          <w:ilvl w:val="0"/>
          <w:numId w:val="0"/>
        </w:numPr>
        <w:ind w:left="720"/>
      </w:pPr>
    </w:p>
    <w:p w14:paraId="022CFE44" w14:textId="77777777" w:rsidR="00C74BAA" w:rsidRDefault="00C74BAA" w:rsidP="0098170D">
      <w:pPr>
        <w:pStyle w:val="MyTableStyle"/>
      </w:pPr>
      <w:r w:rsidRPr="006635FF">
        <w:t>Record results into Excel sheet</w:t>
      </w:r>
      <w:r>
        <w:t xml:space="preserve"> (“E1</w:t>
      </w:r>
      <w:r w:rsidR="0098170D">
        <w:t>9</w:t>
      </w:r>
      <w:r>
        <w:t>” location).</w:t>
      </w:r>
    </w:p>
    <w:p w14:paraId="13233413" w14:textId="77777777" w:rsidR="00F85B28" w:rsidRDefault="00F85B28" w:rsidP="00650DA1">
      <w:pPr>
        <w:pStyle w:val="MyTableStyle"/>
        <w:numPr>
          <w:ilvl w:val="0"/>
          <w:numId w:val="0"/>
        </w:numPr>
        <w:ind w:left="720"/>
      </w:pPr>
    </w:p>
    <w:p w14:paraId="48916750" w14:textId="77777777" w:rsidR="0098170D" w:rsidRDefault="0098170D" w:rsidP="0098170D">
      <w:pPr>
        <w:pStyle w:val="Heading2"/>
      </w:pPr>
      <w:r>
        <w:t>Check Limit Switch on Dispenser.</w:t>
      </w:r>
    </w:p>
    <w:p w14:paraId="0D355191" w14:textId="77777777" w:rsidR="00F85B28" w:rsidRPr="00F85B28" w:rsidRDefault="00F85B28" w:rsidP="00F85B28"/>
    <w:p w14:paraId="5186D18F" w14:textId="77777777" w:rsidR="0098170D" w:rsidRDefault="0098170D" w:rsidP="0098170D">
      <w:pPr>
        <w:pStyle w:val="MyTableStyle"/>
      </w:pPr>
      <w:r>
        <w:t>Open “D</w:t>
      </w:r>
      <w:r w:rsidRPr="0068727C">
        <w:t>:\</w:t>
      </w:r>
      <w:r>
        <w:t>ATP_Test\Scripts\Assemblies\</w:t>
      </w:r>
      <w:r w:rsidR="00650DA1">
        <w:t>Dispenser</w:t>
      </w:r>
      <w:r>
        <w:t>\Dispenser</w:t>
      </w:r>
      <w:r w:rsidRPr="006802C5">
        <w:t>_LimitSwitch.cs</w:t>
      </w:r>
    </w:p>
    <w:p w14:paraId="3C224965" w14:textId="77777777" w:rsidR="0098170D" w:rsidRPr="0098170D" w:rsidRDefault="0098170D" w:rsidP="0098170D">
      <w:pPr>
        <w:pStyle w:val="MyTableStyle"/>
      </w:pPr>
      <w:r>
        <w:t xml:space="preserve">Run script </w:t>
      </w:r>
      <w:r w:rsidRPr="00A47B14">
        <w:t>at least 8 times, once pr. Dispenser</w:t>
      </w:r>
      <w:r>
        <w:rPr>
          <w:color w:val="C67070"/>
        </w:rPr>
        <w:t xml:space="preserve"> </w:t>
      </w:r>
    </w:p>
    <w:p w14:paraId="0A66777E" w14:textId="77777777" w:rsidR="0098170D" w:rsidRDefault="0098170D" w:rsidP="0098170D">
      <w:pPr>
        <w:pStyle w:val="MyTableStyle"/>
      </w:pPr>
      <w:r w:rsidRPr="0098170D">
        <w:t>Enter dispenser number to test (1-8):</w:t>
      </w:r>
    </w:p>
    <w:p w14:paraId="1802E169" w14:textId="77777777" w:rsidR="0098170D" w:rsidRDefault="0098170D" w:rsidP="0098170D">
      <w:pPr>
        <w:pStyle w:val="MyTableStyle"/>
      </w:pPr>
      <w:r w:rsidRPr="00972AE6">
        <w:t xml:space="preserve">Activate each </w:t>
      </w:r>
      <w:r>
        <w:t xml:space="preserve">4 </w:t>
      </w:r>
      <w:r w:rsidRPr="00972AE6">
        <w:t>limit switch once by inserting object which block light</w:t>
      </w:r>
      <w:r>
        <w:t>.</w:t>
      </w:r>
    </w:p>
    <w:p w14:paraId="418E3B4E" w14:textId="77777777" w:rsidR="0098170D" w:rsidRDefault="0098170D" w:rsidP="0098170D">
      <w:pPr>
        <w:pStyle w:val="MyTableStyle"/>
      </w:pPr>
      <w:r>
        <w:t xml:space="preserve">Stop script when all limit switches change have been checked. </w:t>
      </w:r>
    </w:p>
    <w:p w14:paraId="08860817" w14:textId="77777777" w:rsidR="0098170D" w:rsidRDefault="0098170D" w:rsidP="0098170D">
      <w:pPr>
        <w:pStyle w:val="MyTableStyle"/>
      </w:pPr>
      <w:r>
        <w:t xml:space="preserve">Record results into Excel </w:t>
      </w:r>
      <w:proofErr w:type="gramStart"/>
      <w:r>
        <w:t xml:space="preserve">sheet </w:t>
      </w:r>
      <w:r w:rsidR="00E374F0">
        <w:t>.</w:t>
      </w:r>
      <w:proofErr w:type="gramEnd"/>
    </w:p>
    <w:p w14:paraId="18F10B49" w14:textId="77777777" w:rsidR="00F85B28" w:rsidRDefault="00F85B28">
      <w:pPr>
        <w:spacing w:after="160" w:line="259" w:lineRule="auto"/>
        <w:rPr>
          <w:rFonts w:ascii="Arial" w:hAnsi="Arial"/>
          <w:bCs/>
          <w:sz w:val="18"/>
        </w:rPr>
      </w:pPr>
      <w:r>
        <w:br w:type="page"/>
      </w:r>
    </w:p>
    <w:p w14:paraId="724ABA72" w14:textId="77777777" w:rsidR="0098170D" w:rsidRDefault="0098170D" w:rsidP="00F85B28">
      <w:pPr>
        <w:pStyle w:val="MyTableStyle"/>
        <w:numPr>
          <w:ilvl w:val="0"/>
          <w:numId w:val="0"/>
        </w:numPr>
        <w:ind w:left="720"/>
      </w:pPr>
    </w:p>
    <w:p w14:paraId="37DF99D5" w14:textId="77777777" w:rsidR="0098170D" w:rsidRDefault="0098170D" w:rsidP="0098170D">
      <w:pPr>
        <w:pStyle w:val="Heading2"/>
      </w:pPr>
      <w:r>
        <w:t>Check Motors on Dispenser.</w:t>
      </w:r>
    </w:p>
    <w:p w14:paraId="181D41F2" w14:textId="77777777" w:rsidR="00F85B28" w:rsidRPr="00F85B28" w:rsidRDefault="00F85B28" w:rsidP="00F85B28"/>
    <w:p w14:paraId="357791EB" w14:textId="77777777" w:rsidR="0098170D" w:rsidRDefault="0098170D" w:rsidP="0098170D">
      <w:pPr>
        <w:pStyle w:val="MyTableStyle"/>
      </w:pPr>
      <w:r>
        <w:t>Open “D</w:t>
      </w:r>
      <w:r w:rsidRPr="0068727C">
        <w:t>:\</w:t>
      </w:r>
      <w:proofErr w:type="spellStart"/>
      <w:r w:rsidRPr="00386F9B">
        <w:t>ATP_Test</w:t>
      </w:r>
      <w:proofErr w:type="spellEnd"/>
      <w:r w:rsidRPr="00386F9B">
        <w:t>\Scripts\Assemblies\</w:t>
      </w:r>
      <w:r>
        <w:t>Dispenser\</w:t>
      </w:r>
      <w:proofErr w:type="spellStart"/>
      <w:r>
        <w:t>Dispenser</w:t>
      </w:r>
      <w:r w:rsidRPr="009E5298">
        <w:t>_Motors.cs</w:t>
      </w:r>
      <w:proofErr w:type="spellEnd"/>
    </w:p>
    <w:p w14:paraId="4725B645" w14:textId="77777777" w:rsidR="0098170D" w:rsidRPr="0098170D" w:rsidRDefault="0098170D" w:rsidP="0098170D">
      <w:pPr>
        <w:pStyle w:val="MyTableStyle"/>
      </w:pPr>
      <w:r>
        <w:t xml:space="preserve">Run script </w:t>
      </w:r>
      <w:r w:rsidRPr="00A47B14">
        <w:t>at least 8 times, once pr. Dispenser</w:t>
      </w:r>
      <w:r>
        <w:rPr>
          <w:color w:val="C67070"/>
        </w:rPr>
        <w:t xml:space="preserve"> </w:t>
      </w:r>
    </w:p>
    <w:p w14:paraId="0CCE3D00" w14:textId="77777777" w:rsidR="0098170D" w:rsidRDefault="0098170D" w:rsidP="0098170D">
      <w:pPr>
        <w:pStyle w:val="MyTableStyle"/>
      </w:pPr>
      <w:r>
        <w:t xml:space="preserve">Observe </w:t>
      </w:r>
      <w:r w:rsidRPr="0098170D">
        <w:t xml:space="preserve"> Dispenser motor is moving back and forth</w:t>
      </w:r>
    </w:p>
    <w:p w14:paraId="5F06EADC" w14:textId="77777777" w:rsidR="0098170D" w:rsidRDefault="0098170D" w:rsidP="0098170D">
      <w:pPr>
        <w:pStyle w:val="MyTableStyle"/>
      </w:pPr>
      <w:r>
        <w:t xml:space="preserve">Record Result into Excel </w:t>
      </w:r>
      <w:proofErr w:type="gramStart"/>
      <w:r>
        <w:t xml:space="preserve">sheet </w:t>
      </w:r>
      <w:r w:rsidR="00E374F0">
        <w:t>.</w:t>
      </w:r>
      <w:proofErr w:type="gramEnd"/>
    </w:p>
    <w:p w14:paraId="276CED2A" w14:textId="77777777" w:rsidR="0098170D" w:rsidRDefault="0098170D" w:rsidP="0098170D"/>
    <w:p w14:paraId="18D325AC" w14:textId="77777777" w:rsidR="0098170D" w:rsidRDefault="0098170D" w:rsidP="0098170D">
      <w:pPr>
        <w:pStyle w:val="MyTableStyle"/>
        <w:numPr>
          <w:ilvl w:val="0"/>
          <w:numId w:val="0"/>
        </w:numPr>
        <w:ind w:left="720"/>
      </w:pPr>
    </w:p>
    <w:p w14:paraId="775900E9" w14:textId="77777777" w:rsidR="00F85B28" w:rsidRDefault="00F85B28" w:rsidP="00F85B28">
      <w:pPr>
        <w:pStyle w:val="Heading2"/>
      </w:pPr>
      <w:r>
        <w:t xml:space="preserve">Check </w:t>
      </w:r>
      <w:r w:rsidRPr="00F85B28">
        <w:t>Pressure</w:t>
      </w:r>
      <w:r>
        <w:t xml:space="preserve"> </w:t>
      </w:r>
      <w:r w:rsidRPr="00F85B28">
        <w:t>Sensor</w:t>
      </w:r>
      <w:r w:rsidR="005A3474">
        <w:t xml:space="preserve"> </w:t>
      </w:r>
      <w:r>
        <w:t>on Dispenser.</w:t>
      </w:r>
    </w:p>
    <w:p w14:paraId="2C84EB26" w14:textId="77777777" w:rsidR="00F85B28" w:rsidRPr="00F85B28" w:rsidRDefault="00F85B28" w:rsidP="00F85B28"/>
    <w:p w14:paraId="023DD811" w14:textId="77777777" w:rsidR="00F85B28" w:rsidRDefault="00F85B28" w:rsidP="00F85B28">
      <w:pPr>
        <w:pStyle w:val="MyTableStyle"/>
      </w:pPr>
      <w:r>
        <w:t>Open “D</w:t>
      </w:r>
      <w:r w:rsidRPr="0068727C">
        <w:t>:\</w:t>
      </w:r>
      <w:r w:rsidRPr="00386F9B">
        <w:t>ATP_Test\Scripts\Assemblies\</w:t>
      </w:r>
      <w:r>
        <w:t>Dispenser\</w:t>
      </w:r>
      <w:r w:rsidRPr="00F85B28">
        <w:t>Dispenser_PressureSensor.cs</w:t>
      </w:r>
    </w:p>
    <w:p w14:paraId="1996ADB0" w14:textId="77777777" w:rsidR="00F85B28" w:rsidRPr="0098170D" w:rsidRDefault="00F85B28" w:rsidP="00F85B28">
      <w:pPr>
        <w:pStyle w:val="MyTableStyle"/>
      </w:pPr>
      <w:r>
        <w:t>Run script.</w:t>
      </w:r>
    </w:p>
    <w:p w14:paraId="4492048B" w14:textId="77777777" w:rsidR="00F85B28" w:rsidRDefault="00F85B28" w:rsidP="00F85B28">
      <w:pPr>
        <w:pStyle w:val="MyTableStyle"/>
      </w:pPr>
      <w:r w:rsidRPr="00F85B28">
        <w:t>Observe ADC value reported by script</w:t>
      </w:r>
    </w:p>
    <w:p w14:paraId="30C51D8A" w14:textId="77777777" w:rsidR="00F85B28" w:rsidRDefault="00F85B28" w:rsidP="00F85B28">
      <w:pPr>
        <w:pStyle w:val="MyTableStyle"/>
      </w:pPr>
      <w:r>
        <w:t xml:space="preserve">Record Result into Excel sheet. </w:t>
      </w:r>
      <w:r w:rsidR="00650DA1">
        <w:t>It’s</w:t>
      </w:r>
      <w:r>
        <w:t xml:space="preserve"> should be 514mv.</w:t>
      </w:r>
    </w:p>
    <w:p w14:paraId="150B1732" w14:textId="77777777" w:rsidR="00F85B28" w:rsidRDefault="00F85B28" w:rsidP="00F85B28">
      <w:pPr>
        <w:pStyle w:val="MyTableStyle"/>
        <w:numPr>
          <w:ilvl w:val="0"/>
          <w:numId w:val="0"/>
        </w:numPr>
        <w:ind w:left="720" w:hanging="360"/>
      </w:pPr>
    </w:p>
    <w:p w14:paraId="65858765" w14:textId="77777777" w:rsidR="00F36B46" w:rsidRDefault="00F36B46" w:rsidP="00F85B28">
      <w:pPr>
        <w:pStyle w:val="MyTableStyle"/>
        <w:numPr>
          <w:ilvl w:val="0"/>
          <w:numId w:val="0"/>
        </w:numPr>
        <w:ind w:left="720" w:hanging="360"/>
      </w:pPr>
    </w:p>
    <w:p w14:paraId="4EA80A4D" w14:textId="77777777" w:rsidR="00F36B46" w:rsidRDefault="00F36B46" w:rsidP="00F36B46">
      <w:pPr>
        <w:pStyle w:val="Heading2"/>
      </w:pPr>
      <w:r>
        <w:t xml:space="preserve">Check </w:t>
      </w:r>
      <w:proofErr w:type="spellStart"/>
      <w:r w:rsidRPr="00F36B46">
        <w:t>ElectricalEnclosure_Fans</w:t>
      </w:r>
      <w:proofErr w:type="spellEnd"/>
      <w:r>
        <w:t>.</w:t>
      </w:r>
    </w:p>
    <w:p w14:paraId="1FA0194C" w14:textId="77777777" w:rsidR="00F36B46" w:rsidRPr="00F85B28" w:rsidRDefault="00F36B46" w:rsidP="00F36B46"/>
    <w:p w14:paraId="5BF72C9C" w14:textId="77777777" w:rsidR="00F36B46" w:rsidRDefault="00F36B46" w:rsidP="00187687">
      <w:pPr>
        <w:pStyle w:val="MyTableStyle"/>
      </w:pPr>
      <w:r>
        <w:t>Open “</w:t>
      </w:r>
      <w:r w:rsidR="00187687" w:rsidRPr="00187687">
        <w:t>D:\ATP_Test\Scripts\Assemblies\ElectricalEnclosure</w:t>
      </w:r>
      <w:r w:rsidR="00187687">
        <w:t>\</w:t>
      </w:r>
      <w:r w:rsidR="00187687" w:rsidRPr="00187687">
        <w:t>ElectricalEnclosure_Fans.cs</w:t>
      </w:r>
    </w:p>
    <w:p w14:paraId="347738C3" w14:textId="77777777" w:rsidR="00F36B46" w:rsidRPr="0098170D" w:rsidRDefault="00F36B46" w:rsidP="00F36B46">
      <w:pPr>
        <w:pStyle w:val="MyTableStyle"/>
      </w:pPr>
      <w:r>
        <w:t>Run script.</w:t>
      </w:r>
    </w:p>
    <w:p w14:paraId="5CC94D61" w14:textId="77777777" w:rsidR="00F36B46" w:rsidRDefault="00F36B46" w:rsidP="00F36B46">
      <w:pPr>
        <w:pStyle w:val="MyTableStyle"/>
      </w:pPr>
      <w:r w:rsidRPr="00F85B28">
        <w:t xml:space="preserve">Observe </w:t>
      </w:r>
      <w:proofErr w:type="spellStart"/>
      <w:r>
        <w:t>Tacho</w:t>
      </w:r>
      <w:proofErr w:type="spellEnd"/>
      <w:r w:rsidRPr="00F85B28">
        <w:t xml:space="preserve"> value reported by script</w:t>
      </w:r>
    </w:p>
    <w:p w14:paraId="31AA7973" w14:textId="77777777" w:rsidR="00F36B46" w:rsidRDefault="00F36B46" w:rsidP="00F36B46">
      <w:pPr>
        <w:pStyle w:val="MyTableStyle"/>
      </w:pPr>
      <w:r>
        <w:t xml:space="preserve">Record Result into Excel sheet Only </w:t>
      </w:r>
      <w:proofErr w:type="spellStart"/>
      <w:r>
        <w:t>Tacho</w:t>
      </w:r>
      <w:proofErr w:type="spellEnd"/>
      <w:r>
        <w:t xml:space="preserve"> 1 should be </w:t>
      </w:r>
      <w:r w:rsidRPr="00F36B46">
        <w:t>#04C</w:t>
      </w:r>
      <w:proofErr w:type="gramStart"/>
      <w:r w:rsidRPr="00F36B46">
        <w:t>4</w:t>
      </w:r>
      <w:r>
        <w:t xml:space="preserve"> .all</w:t>
      </w:r>
      <w:proofErr w:type="gramEnd"/>
      <w:r>
        <w:t xml:space="preserve"> other should be #0000</w:t>
      </w:r>
    </w:p>
    <w:p w14:paraId="74020A3D" w14:textId="77777777" w:rsidR="00F36B46" w:rsidRDefault="00F36B46" w:rsidP="00F36B46">
      <w:pPr>
        <w:pStyle w:val="MyTableStyle"/>
        <w:numPr>
          <w:ilvl w:val="0"/>
          <w:numId w:val="0"/>
        </w:numPr>
        <w:ind w:left="720" w:hanging="360"/>
      </w:pPr>
      <w:r>
        <w:t xml:space="preserve"> </w:t>
      </w:r>
    </w:p>
    <w:p w14:paraId="0D4FC1B8" w14:textId="77777777" w:rsidR="00B423A0" w:rsidRDefault="00B423A0" w:rsidP="00B423A0">
      <w:pPr>
        <w:pStyle w:val="Heading2"/>
      </w:pPr>
      <w:r>
        <w:t xml:space="preserve">Check </w:t>
      </w:r>
      <w:r w:rsidR="00B16A2F">
        <w:t xml:space="preserve">PT100 (temperature </w:t>
      </w:r>
      <w:proofErr w:type="gramStart"/>
      <w:r w:rsidR="00B16A2F">
        <w:t>sensor )</w:t>
      </w:r>
      <w:proofErr w:type="gramEnd"/>
      <w:r w:rsidR="00B16A2F">
        <w:tab/>
      </w:r>
    </w:p>
    <w:p w14:paraId="47C7778D" w14:textId="77777777" w:rsidR="00B423A0" w:rsidRPr="00F85B28" w:rsidRDefault="00B423A0" w:rsidP="00B423A0"/>
    <w:p w14:paraId="4A422F8B" w14:textId="77777777" w:rsidR="00B423A0" w:rsidRDefault="00B423A0" w:rsidP="00731CD3">
      <w:pPr>
        <w:pStyle w:val="MyTableStyle"/>
      </w:pPr>
      <w:r>
        <w:t>Open “</w:t>
      </w:r>
      <w:r w:rsidR="00731CD3" w:rsidRPr="00731CD3">
        <w:t>D:\ATP_Test\Scripts\Assemblies\Other</w:t>
      </w:r>
      <w:r w:rsidR="00731CD3">
        <w:t>\</w:t>
      </w:r>
      <w:r w:rsidR="00731CD3" w:rsidRPr="00731CD3">
        <w:t>PT100__Horizontal_Printing.cs</w:t>
      </w:r>
      <w:r w:rsidR="00731CD3">
        <w:t>”</w:t>
      </w:r>
    </w:p>
    <w:p w14:paraId="6826C0BC" w14:textId="77777777" w:rsidR="00B423A0" w:rsidRPr="0098170D" w:rsidRDefault="00B423A0" w:rsidP="00B423A0">
      <w:pPr>
        <w:pStyle w:val="MyTableStyle"/>
      </w:pPr>
      <w:r>
        <w:t>Run script.</w:t>
      </w:r>
    </w:p>
    <w:p w14:paraId="31BCD2F3" w14:textId="77777777" w:rsidR="00B423A0" w:rsidRDefault="00B423A0" w:rsidP="00B423A0">
      <w:pPr>
        <w:pStyle w:val="MyTableStyle"/>
      </w:pPr>
      <w:r w:rsidRPr="00F85B28">
        <w:t xml:space="preserve">Observe </w:t>
      </w:r>
      <w:proofErr w:type="gramStart"/>
      <w:r w:rsidR="00B16A2F">
        <w:t xml:space="preserve">12 </w:t>
      </w:r>
      <w:r w:rsidRPr="00F85B28">
        <w:t xml:space="preserve"> value</w:t>
      </w:r>
      <w:proofErr w:type="gramEnd"/>
      <w:r w:rsidRPr="00F85B28">
        <w:t xml:space="preserve"> </w:t>
      </w:r>
      <w:r w:rsidR="00B16A2F">
        <w:t xml:space="preserve">temperature </w:t>
      </w:r>
      <w:r w:rsidRPr="00F85B28">
        <w:t xml:space="preserve"> by script</w:t>
      </w:r>
      <w:r w:rsidR="00B16A2F">
        <w:t>.</w:t>
      </w:r>
      <w:r w:rsidR="00134394">
        <w:t xml:space="preserve"> </w:t>
      </w:r>
      <w:proofErr w:type="spellStart"/>
      <w:r w:rsidR="00134394">
        <w:t>I</w:t>
      </w:r>
      <w:r w:rsidR="00B16A2F">
        <w:t>ts</w:t>
      </w:r>
      <w:proofErr w:type="spellEnd"/>
      <w:r w:rsidR="00B16A2F">
        <w:t xml:space="preserve"> should be around 24 Degree</w:t>
      </w:r>
    </w:p>
    <w:p w14:paraId="33F58846" w14:textId="77777777" w:rsidR="00B423A0" w:rsidRDefault="00B423A0" w:rsidP="00B423A0">
      <w:pPr>
        <w:pStyle w:val="MyTableStyle"/>
      </w:pPr>
      <w:r>
        <w:t>Record Result into Excel sheet.</w:t>
      </w:r>
    </w:p>
    <w:p w14:paraId="6D79B0A8" w14:textId="77777777" w:rsidR="00F36B46" w:rsidRDefault="00F36B46" w:rsidP="00F36B46">
      <w:pPr>
        <w:pStyle w:val="MyTableStyle"/>
        <w:numPr>
          <w:ilvl w:val="0"/>
          <w:numId w:val="0"/>
        </w:numPr>
        <w:ind w:left="720" w:hanging="360"/>
      </w:pPr>
    </w:p>
    <w:p w14:paraId="707B04F4" w14:textId="77777777" w:rsidR="001A6107" w:rsidRPr="009C5756" w:rsidRDefault="001A6107" w:rsidP="001A6107"/>
    <w:sectPr w:rsidR="001A6107" w:rsidRPr="009C5756" w:rsidSect="00D00FE0">
      <w:headerReference w:type="default" r:id="rId27"/>
      <w:pgSz w:w="11907" w:h="16839" w:code="9"/>
      <w:pgMar w:top="1440" w:right="1800" w:bottom="1440" w:left="180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F6E242" w14:textId="77777777" w:rsidR="00BA69EB" w:rsidRDefault="00BA69EB" w:rsidP="00A87FDE">
      <w:pPr>
        <w:spacing w:line="240" w:lineRule="auto"/>
      </w:pPr>
      <w:r>
        <w:separator/>
      </w:r>
    </w:p>
  </w:endnote>
  <w:endnote w:type="continuationSeparator" w:id="0">
    <w:p w14:paraId="6ECFE565" w14:textId="77777777" w:rsidR="00BA69EB" w:rsidRDefault="00BA69EB" w:rsidP="00A87FD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EC13EA3" w14:textId="77777777" w:rsidR="00BA69EB" w:rsidRDefault="00BA69EB" w:rsidP="00A87FDE">
      <w:pPr>
        <w:spacing w:line="240" w:lineRule="auto"/>
      </w:pPr>
      <w:r>
        <w:separator/>
      </w:r>
    </w:p>
  </w:footnote>
  <w:footnote w:type="continuationSeparator" w:id="0">
    <w:p w14:paraId="1E81935A" w14:textId="77777777" w:rsidR="00BA69EB" w:rsidRDefault="00BA69EB" w:rsidP="00A87FD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3BBDED" w14:textId="77777777" w:rsidR="00875917" w:rsidRDefault="00875917" w:rsidP="00875917">
    <w:pPr>
      <w:pStyle w:val="Header"/>
      <w:spacing w:before="100" w:beforeAutospacing="1"/>
      <w:ind w:left="-426"/>
      <w:jc w:val="center"/>
    </w:pPr>
    <w:r>
      <w:rPr>
        <w:noProof/>
      </w:rPr>
      <w:drawing>
        <wp:anchor distT="0" distB="0" distL="114300" distR="114300" simplePos="0" relativeHeight="251659264" behindDoc="0" locked="0" layoutInCell="1" allowOverlap="1" wp14:anchorId="081792FE" wp14:editId="0B6ECE6D">
          <wp:simplePos x="0" y="0"/>
          <wp:positionH relativeFrom="page">
            <wp:posOffset>2628900</wp:posOffset>
          </wp:positionH>
          <wp:positionV relativeFrom="page">
            <wp:align>top</wp:align>
          </wp:positionV>
          <wp:extent cx="5344160" cy="975360"/>
          <wp:effectExtent l="0" t="0" r="8890" b="0"/>
          <wp:wrapSquare wrapText="bothSides"/>
          <wp:docPr id="53" name="Picture 53" descr="Letterhead_Head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Letterhead_Heade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44160" cy="975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www.twine-s.com</w:t>
    </w:r>
  </w:p>
  <w:p w14:paraId="0FF21481" w14:textId="77777777" w:rsidR="002F2908" w:rsidRDefault="002F290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153ABB"/>
    <w:multiLevelType w:val="hybridMultilevel"/>
    <w:tmpl w:val="965E43A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C6E7063"/>
    <w:multiLevelType w:val="hybridMultilevel"/>
    <w:tmpl w:val="D054E65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F46694D"/>
    <w:multiLevelType w:val="hybridMultilevel"/>
    <w:tmpl w:val="D61EEA4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0C26677"/>
    <w:multiLevelType w:val="hybridMultilevel"/>
    <w:tmpl w:val="5A2E102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9991744"/>
    <w:multiLevelType w:val="hybridMultilevel"/>
    <w:tmpl w:val="8CFE545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DA671AE"/>
    <w:multiLevelType w:val="hybridMultilevel"/>
    <w:tmpl w:val="2A08F9C8"/>
    <w:lvl w:ilvl="0" w:tplc="936E8E7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E444B8"/>
    <w:multiLevelType w:val="hybridMultilevel"/>
    <w:tmpl w:val="2E74A44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30BD75F2"/>
    <w:multiLevelType w:val="hybridMultilevel"/>
    <w:tmpl w:val="2D962BD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3B711693"/>
    <w:multiLevelType w:val="hybridMultilevel"/>
    <w:tmpl w:val="7A72D8CE"/>
    <w:lvl w:ilvl="0" w:tplc="0E5E88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B835E5C"/>
    <w:multiLevelType w:val="hybridMultilevel"/>
    <w:tmpl w:val="28E2E582"/>
    <w:lvl w:ilvl="0" w:tplc="49E8CA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3E906A8"/>
    <w:multiLevelType w:val="hybridMultilevel"/>
    <w:tmpl w:val="1E74D1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7472564"/>
    <w:multiLevelType w:val="hybridMultilevel"/>
    <w:tmpl w:val="551EEB4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8483510"/>
    <w:multiLevelType w:val="hybridMultilevel"/>
    <w:tmpl w:val="E7868EF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4BCF1617"/>
    <w:multiLevelType w:val="hybridMultilevel"/>
    <w:tmpl w:val="DF869A62"/>
    <w:lvl w:ilvl="0" w:tplc="34D63FBC">
      <w:start w:val="1"/>
      <w:numFmt w:val="bullet"/>
      <w:pStyle w:val="MyTableStyl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8F1A42"/>
    <w:multiLevelType w:val="hybridMultilevel"/>
    <w:tmpl w:val="A148E40C"/>
    <w:lvl w:ilvl="0" w:tplc="36FA5F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98520F"/>
    <w:multiLevelType w:val="hybridMultilevel"/>
    <w:tmpl w:val="B464E0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8203D0D"/>
    <w:multiLevelType w:val="multilevel"/>
    <w:tmpl w:val="EF0C21D2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17" w15:restartNumberingAfterBreak="0">
    <w:nsid w:val="797D7E02"/>
    <w:multiLevelType w:val="hybridMultilevel"/>
    <w:tmpl w:val="EB6E7A4E"/>
    <w:lvl w:ilvl="0" w:tplc="36FA5F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6"/>
  </w:num>
  <w:num w:numId="3">
    <w:abstractNumId w:val="4"/>
  </w:num>
  <w:num w:numId="4">
    <w:abstractNumId w:val="3"/>
  </w:num>
  <w:num w:numId="5">
    <w:abstractNumId w:val="5"/>
  </w:num>
  <w:num w:numId="6">
    <w:abstractNumId w:val="11"/>
  </w:num>
  <w:num w:numId="7">
    <w:abstractNumId w:val="1"/>
  </w:num>
  <w:num w:numId="8">
    <w:abstractNumId w:val="10"/>
  </w:num>
  <w:num w:numId="9">
    <w:abstractNumId w:val="15"/>
  </w:num>
  <w:num w:numId="10">
    <w:abstractNumId w:val="12"/>
  </w:num>
  <w:num w:numId="11">
    <w:abstractNumId w:val="7"/>
  </w:num>
  <w:num w:numId="12">
    <w:abstractNumId w:val="2"/>
  </w:num>
  <w:num w:numId="13">
    <w:abstractNumId w:val="0"/>
  </w:num>
  <w:num w:numId="14">
    <w:abstractNumId w:val="8"/>
  </w:num>
  <w:num w:numId="15">
    <w:abstractNumId w:val="14"/>
  </w:num>
  <w:num w:numId="16">
    <w:abstractNumId w:val="17"/>
  </w:num>
  <w:num w:numId="17">
    <w:abstractNumId w:val="9"/>
  </w:num>
  <w:num w:numId="1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7D8F"/>
    <w:rsid w:val="00020FFA"/>
    <w:rsid w:val="000850E1"/>
    <w:rsid w:val="00087155"/>
    <w:rsid w:val="000A0835"/>
    <w:rsid w:val="000A4525"/>
    <w:rsid w:val="000C4D5C"/>
    <w:rsid w:val="000E3501"/>
    <w:rsid w:val="000E6136"/>
    <w:rsid w:val="000F0939"/>
    <w:rsid w:val="00113194"/>
    <w:rsid w:val="00134394"/>
    <w:rsid w:val="0016666C"/>
    <w:rsid w:val="00170483"/>
    <w:rsid w:val="001802BE"/>
    <w:rsid w:val="0018044E"/>
    <w:rsid w:val="00187687"/>
    <w:rsid w:val="00193B07"/>
    <w:rsid w:val="001A3753"/>
    <w:rsid w:val="001A6107"/>
    <w:rsid w:val="001B5203"/>
    <w:rsid w:val="001E29A8"/>
    <w:rsid w:val="001F5C50"/>
    <w:rsid w:val="002230B9"/>
    <w:rsid w:val="002419E7"/>
    <w:rsid w:val="002478B4"/>
    <w:rsid w:val="0027061D"/>
    <w:rsid w:val="00285054"/>
    <w:rsid w:val="00295C3B"/>
    <w:rsid w:val="002A46FC"/>
    <w:rsid w:val="002B40EC"/>
    <w:rsid w:val="002C7D9E"/>
    <w:rsid w:val="002D7DB2"/>
    <w:rsid w:val="002F2908"/>
    <w:rsid w:val="003218E9"/>
    <w:rsid w:val="00374D53"/>
    <w:rsid w:val="00381F37"/>
    <w:rsid w:val="00386F9B"/>
    <w:rsid w:val="00393D06"/>
    <w:rsid w:val="003B173E"/>
    <w:rsid w:val="003E16C6"/>
    <w:rsid w:val="003E6110"/>
    <w:rsid w:val="003F0800"/>
    <w:rsid w:val="0042395D"/>
    <w:rsid w:val="00426F8C"/>
    <w:rsid w:val="00430048"/>
    <w:rsid w:val="0045627D"/>
    <w:rsid w:val="00472442"/>
    <w:rsid w:val="00495CA4"/>
    <w:rsid w:val="004A2E83"/>
    <w:rsid w:val="004A3119"/>
    <w:rsid w:val="004A7CEC"/>
    <w:rsid w:val="004C7EA7"/>
    <w:rsid w:val="004D684D"/>
    <w:rsid w:val="0052349C"/>
    <w:rsid w:val="00525097"/>
    <w:rsid w:val="00534DDD"/>
    <w:rsid w:val="005562E0"/>
    <w:rsid w:val="005707FC"/>
    <w:rsid w:val="005850B3"/>
    <w:rsid w:val="00593D9F"/>
    <w:rsid w:val="005A3474"/>
    <w:rsid w:val="005B2DD1"/>
    <w:rsid w:val="005B7EC5"/>
    <w:rsid w:val="005C2AA0"/>
    <w:rsid w:val="005C4115"/>
    <w:rsid w:val="005D2AF7"/>
    <w:rsid w:val="00620811"/>
    <w:rsid w:val="00650DA1"/>
    <w:rsid w:val="006635FF"/>
    <w:rsid w:val="00663F4A"/>
    <w:rsid w:val="00667539"/>
    <w:rsid w:val="006802C5"/>
    <w:rsid w:val="006846FF"/>
    <w:rsid w:val="0068727C"/>
    <w:rsid w:val="00696FDF"/>
    <w:rsid w:val="006A0EA4"/>
    <w:rsid w:val="006B5411"/>
    <w:rsid w:val="006C7FAC"/>
    <w:rsid w:val="006F5863"/>
    <w:rsid w:val="00721645"/>
    <w:rsid w:val="00724832"/>
    <w:rsid w:val="00731CD3"/>
    <w:rsid w:val="00740854"/>
    <w:rsid w:val="0075011C"/>
    <w:rsid w:val="0075304D"/>
    <w:rsid w:val="00764ACC"/>
    <w:rsid w:val="00774C89"/>
    <w:rsid w:val="007758DE"/>
    <w:rsid w:val="00780872"/>
    <w:rsid w:val="00797D8F"/>
    <w:rsid w:val="007A0411"/>
    <w:rsid w:val="007B3558"/>
    <w:rsid w:val="007C183C"/>
    <w:rsid w:val="00806C41"/>
    <w:rsid w:val="0082046E"/>
    <w:rsid w:val="00832080"/>
    <w:rsid w:val="008526A3"/>
    <w:rsid w:val="0085735C"/>
    <w:rsid w:val="00875917"/>
    <w:rsid w:val="008878BD"/>
    <w:rsid w:val="0089549B"/>
    <w:rsid w:val="008C6EE1"/>
    <w:rsid w:val="008D01CF"/>
    <w:rsid w:val="008D0502"/>
    <w:rsid w:val="008F02DE"/>
    <w:rsid w:val="0095194C"/>
    <w:rsid w:val="009521FC"/>
    <w:rsid w:val="00961C36"/>
    <w:rsid w:val="0097082B"/>
    <w:rsid w:val="00972AE6"/>
    <w:rsid w:val="00975153"/>
    <w:rsid w:val="0098049D"/>
    <w:rsid w:val="0098170D"/>
    <w:rsid w:val="0098629D"/>
    <w:rsid w:val="00996294"/>
    <w:rsid w:val="009C5756"/>
    <w:rsid w:val="009D0C2F"/>
    <w:rsid w:val="009D595C"/>
    <w:rsid w:val="009E5298"/>
    <w:rsid w:val="00A13F22"/>
    <w:rsid w:val="00A47B14"/>
    <w:rsid w:val="00A77D37"/>
    <w:rsid w:val="00A87FDE"/>
    <w:rsid w:val="00AA020A"/>
    <w:rsid w:val="00AA4F08"/>
    <w:rsid w:val="00AB32C2"/>
    <w:rsid w:val="00AE23D2"/>
    <w:rsid w:val="00AF1DA5"/>
    <w:rsid w:val="00B16A2F"/>
    <w:rsid w:val="00B423A0"/>
    <w:rsid w:val="00B4639A"/>
    <w:rsid w:val="00B46454"/>
    <w:rsid w:val="00B53350"/>
    <w:rsid w:val="00B54B1C"/>
    <w:rsid w:val="00BA11AE"/>
    <w:rsid w:val="00BA69EB"/>
    <w:rsid w:val="00BC739C"/>
    <w:rsid w:val="00BC739E"/>
    <w:rsid w:val="00BF4FA5"/>
    <w:rsid w:val="00C15018"/>
    <w:rsid w:val="00C20177"/>
    <w:rsid w:val="00C202FB"/>
    <w:rsid w:val="00C3342C"/>
    <w:rsid w:val="00C63738"/>
    <w:rsid w:val="00C74BAA"/>
    <w:rsid w:val="00CA622D"/>
    <w:rsid w:val="00CB1D35"/>
    <w:rsid w:val="00CB23E6"/>
    <w:rsid w:val="00CC4C02"/>
    <w:rsid w:val="00CC5255"/>
    <w:rsid w:val="00CD06E9"/>
    <w:rsid w:val="00CE3065"/>
    <w:rsid w:val="00CE6087"/>
    <w:rsid w:val="00CE72DD"/>
    <w:rsid w:val="00D00FE0"/>
    <w:rsid w:val="00D046EC"/>
    <w:rsid w:val="00D3327C"/>
    <w:rsid w:val="00D35165"/>
    <w:rsid w:val="00D35BB1"/>
    <w:rsid w:val="00D515E0"/>
    <w:rsid w:val="00D77583"/>
    <w:rsid w:val="00D902C3"/>
    <w:rsid w:val="00DE09BA"/>
    <w:rsid w:val="00DE5219"/>
    <w:rsid w:val="00DF3290"/>
    <w:rsid w:val="00DF416C"/>
    <w:rsid w:val="00E03E48"/>
    <w:rsid w:val="00E21ABF"/>
    <w:rsid w:val="00E2368F"/>
    <w:rsid w:val="00E2756F"/>
    <w:rsid w:val="00E374F0"/>
    <w:rsid w:val="00E53064"/>
    <w:rsid w:val="00E56327"/>
    <w:rsid w:val="00E5776F"/>
    <w:rsid w:val="00E73EDD"/>
    <w:rsid w:val="00E77379"/>
    <w:rsid w:val="00EF2428"/>
    <w:rsid w:val="00EF26EA"/>
    <w:rsid w:val="00F075C1"/>
    <w:rsid w:val="00F142A7"/>
    <w:rsid w:val="00F275DA"/>
    <w:rsid w:val="00F3044C"/>
    <w:rsid w:val="00F35253"/>
    <w:rsid w:val="00F36B46"/>
    <w:rsid w:val="00F56615"/>
    <w:rsid w:val="00F63B4E"/>
    <w:rsid w:val="00F71CBE"/>
    <w:rsid w:val="00F74101"/>
    <w:rsid w:val="00F82672"/>
    <w:rsid w:val="00F85B28"/>
    <w:rsid w:val="00F8715C"/>
    <w:rsid w:val="00FA1ECD"/>
    <w:rsid w:val="00FB036C"/>
    <w:rsid w:val="00FC4BDD"/>
    <w:rsid w:val="00FE1258"/>
    <w:rsid w:val="00FF19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07491A4"/>
  <w15:chartTrackingRefBased/>
  <w15:docId w15:val="{8AB583C0-65DA-4613-A015-15057B1AC4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74D53"/>
    <w:pPr>
      <w:spacing w:after="0" w:line="320" w:lineRule="atLeast"/>
    </w:p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193B07"/>
    <w:pPr>
      <w:keepNext/>
      <w:keepLines/>
      <w:numPr>
        <w:numId w:val="1"/>
      </w:numPr>
      <w:spacing w:before="240"/>
      <w:outlineLvl w:val="0"/>
    </w:pPr>
    <w:rPr>
      <w:rFonts w:asciiTheme="majorHAnsi" w:eastAsiaTheme="majorEastAsia" w:hAnsiTheme="majorHAnsi" w:cstheme="majorBidi"/>
      <w:b/>
      <w:sz w:val="36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193B07"/>
    <w:pPr>
      <w:keepNext/>
      <w:keepLines/>
      <w:numPr>
        <w:ilvl w:val="1"/>
        <w:numId w:val="1"/>
      </w:numPr>
      <w:spacing w:before="40"/>
      <w:outlineLvl w:val="1"/>
    </w:pPr>
    <w:rPr>
      <w:rFonts w:asciiTheme="majorHAnsi" w:eastAsiaTheme="majorEastAsia" w:hAnsiTheme="majorHAnsi" w:cstheme="majorBidi"/>
      <w:b/>
      <w:sz w:val="30"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193B07"/>
    <w:pPr>
      <w:keepNext/>
      <w:keepLines/>
      <w:numPr>
        <w:ilvl w:val="2"/>
        <w:numId w:val="1"/>
      </w:numPr>
      <w:spacing w:before="40"/>
      <w:outlineLvl w:val="2"/>
    </w:pPr>
    <w:rPr>
      <w:rFonts w:asciiTheme="majorHAnsi" w:eastAsiaTheme="majorEastAsia" w:hAnsiTheme="majorHAnsi" w:cstheme="majorBidi"/>
      <w:b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F0800"/>
    <w:pPr>
      <w:keepNext/>
      <w:keepLines/>
      <w:numPr>
        <w:ilvl w:val="3"/>
        <w:numId w:val="1"/>
      </w:numPr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F0800"/>
    <w:pPr>
      <w:keepNext/>
      <w:keepLines/>
      <w:numPr>
        <w:ilvl w:val="4"/>
        <w:numId w:val="1"/>
      </w:numPr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F0800"/>
    <w:pPr>
      <w:keepNext/>
      <w:keepLines/>
      <w:numPr>
        <w:ilvl w:val="5"/>
        <w:numId w:val="1"/>
      </w:numPr>
      <w:spacing w:before="4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F0800"/>
    <w:pPr>
      <w:keepNext/>
      <w:keepLines/>
      <w:numPr>
        <w:ilvl w:val="6"/>
        <w:numId w:val="1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F0800"/>
    <w:pPr>
      <w:keepNext/>
      <w:keepLines/>
      <w:numPr>
        <w:ilvl w:val="7"/>
        <w:numId w:val="1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F0800"/>
    <w:pPr>
      <w:keepNext/>
      <w:keepLines/>
      <w:numPr>
        <w:ilvl w:val="8"/>
        <w:numId w:val="1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aliases w:val="h"/>
    <w:basedOn w:val="Normal"/>
    <w:link w:val="HeaderChar"/>
    <w:uiPriority w:val="99"/>
    <w:unhideWhenUsed/>
    <w:rsid w:val="00A87FDE"/>
    <w:pPr>
      <w:tabs>
        <w:tab w:val="center" w:pos="4320"/>
        <w:tab w:val="right" w:pos="8640"/>
      </w:tabs>
      <w:spacing w:line="240" w:lineRule="auto"/>
    </w:pPr>
  </w:style>
  <w:style w:type="character" w:customStyle="1" w:styleId="HeaderChar">
    <w:name w:val="Header Char"/>
    <w:aliases w:val="h Char"/>
    <w:basedOn w:val="DefaultParagraphFont"/>
    <w:link w:val="Header"/>
    <w:uiPriority w:val="99"/>
    <w:rsid w:val="00A87FDE"/>
  </w:style>
  <w:style w:type="paragraph" w:styleId="Footer">
    <w:name w:val="footer"/>
    <w:basedOn w:val="Normal"/>
    <w:link w:val="FooterChar"/>
    <w:uiPriority w:val="99"/>
    <w:unhideWhenUsed/>
    <w:rsid w:val="00A87FDE"/>
    <w:pPr>
      <w:tabs>
        <w:tab w:val="center" w:pos="4320"/>
        <w:tab w:val="right" w:pos="864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87FDE"/>
  </w:style>
  <w:style w:type="table" w:styleId="TableGrid">
    <w:name w:val="Table Grid"/>
    <w:basedOn w:val="TableNormal"/>
    <w:uiPriority w:val="39"/>
    <w:rsid w:val="003F08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193B07"/>
    <w:rPr>
      <w:rFonts w:asciiTheme="majorHAnsi" w:eastAsiaTheme="majorEastAsia" w:hAnsiTheme="majorHAnsi" w:cstheme="majorBidi"/>
      <w:b/>
      <w:sz w:val="3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193B07"/>
    <w:rPr>
      <w:rFonts w:asciiTheme="majorHAnsi" w:eastAsiaTheme="majorEastAsia" w:hAnsiTheme="majorHAnsi" w:cstheme="majorBidi"/>
      <w:b/>
      <w:sz w:val="30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193B07"/>
    <w:rPr>
      <w:rFonts w:asciiTheme="majorHAnsi" w:eastAsiaTheme="majorEastAsia" w:hAnsiTheme="majorHAnsi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F0800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F0800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F0800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F0800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F0800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F0800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MyTableStyle">
    <w:name w:val="MyTableStyle"/>
    <w:basedOn w:val="Normal"/>
    <w:autoRedefine/>
    <w:qFormat/>
    <w:rsid w:val="0098170D"/>
    <w:pPr>
      <w:numPr>
        <w:numId w:val="18"/>
      </w:numPr>
      <w:spacing w:line="240" w:lineRule="auto"/>
    </w:pPr>
    <w:rPr>
      <w:rFonts w:ascii="Arial" w:hAnsi="Arial"/>
      <w:bCs/>
      <w:sz w:val="18"/>
    </w:rPr>
  </w:style>
  <w:style w:type="paragraph" w:styleId="ListParagraph">
    <w:name w:val="List Paragraph"/>
    <w:basedOn w:val="Normal"/>
    <w:uiPriority w:val="34"/>
    <w:qFormat/>
    <w:rsid w:val="000C4D5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C5255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525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139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79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1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92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20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1038</Words>
  <Characters>5919</Characters>
  <Application>Microsoft Office Word</Application>
  <DocSecurity>0</DocSecurity>
  <Lines>49</Lines>
  <Paragraphs>13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שם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6944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Szakolnik</dc:creator>
  <cp:keywords/>
  <dc:description/>
  <cp:lastModifiedBy>Mati Farhi</cp:lastModifiedBy>
  <cp:revision>2</cp:revision>
  <dcterms:created xsi:type="dcterms:W3CDTF">2019-05-12T12:38:00Z</dcterms:created>
  <dcterms:modified xsi:type="dcterms:W3CDTF">2019-05-12T12:38:00Z</dcterms:modified>
</cp:coreProperties>
</file>